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7F0F400A" w:rsidR="00515506" w:rsidRPr="00515506" w:rsidRDefault="00C96918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ကျောက်အိုင်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6B4871BD" w:rsidR="00515506" w:rsidRPr="00515506" w:rsidRDefault="00C96918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ဆင်သေ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1B07816C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ကျေးရွာဖွံ့ဖြိုးရေးကော်မတီ၊ </w:t>
      </w:r>
      <w:r w:rsidR="00C96918">
        <w:rPr>
          <w:b w:val="0"/>
          <w:sz w:val="26"/>
          <w:szCs w:val="26"/>
        </w:rPr>
        <w:t>ဆင်သေ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6CA74B4D"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C96918">
        <w:rPr>
          <w:b w:val="0"/>
          <w:sz w:val="26"/>
          <w:szCs w:val="26"/>
        </w:rPr>
        <w:t xml:space="preserve">ကျောက်အိုင်ကျေးရွာသည်၊ </w:t>
      </w:r>
      <w:r>
        <w:rPr>
          <w:b w:val="0"/>
          <w:sz w:val="26"/>
          <w:szCs w:val="26"/>
        </w:rPr>
        <w:t>ပဲခူးတိုင်းဒေသကြီးအနောက်ခြမ်း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</w:t>
      </w:r>
      <w:r w:rsidR="00C9691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မြို့နယ်</w:t>
      </w:r>
      <w:r w:rsidR="00277C62">
        <w:rPr>
          <w:b w:val="0"/>
          <w:sz w:val="26"/>
          <w:szCs w:val="26"/>
        </w:rPr>
        <w:t xml:space="preserve">၊ </w:t>
      </w:r>
      <w:r w:rsidR="00C96918">
        <w:rPr>
          <w:b w:val="0"/>
          <w:sz w:val="26"/>
          <w:szCs w:val="26"/>
        </w:rPr>
        <w:t>ဆင်သေ</w:t>
      </w:r>
      <w:r>
        <w:rPr>
          <w:b w:val="0"/>
          <w:sz w:val="26"/>
          <w:szCs w:val="26"/>
        </w:rPr>
        <w:t>အုပ်စု</w:t>
      </w:r>
      <w:r w:rsidR="00C96918">
        <w:rPr>
          <w:b w:val="0"/>
          <w:sz w:val="26"/>
          <w:szCs w:val="26"/>
        </w:rPr>
        <w:t>တွင်တည်ရှိပါသည်။</w:t>
      </w:r>
      <w:r>
        <w:rPr>
          <w:b w:val="0"/>
          <w:sz w:val="26"/>
          <w:szCs w:val="26"/>
        </w:rPr>
        <w:t xml:space="preserve"> </w:t>
      </w:r>
      <w:r w:rsidR="00C96918">
        <w:rPr>
          <w:b w:val="0"/>
          <w:sz w:val="26"/>
          <w:szCs w:val="26"/>
        </w:rPr>
        <w:t>မြေပြန့်ဒေသမဟုတ်သော်လည်း တောင်ကုန်း လည်းအလွန်ပေါများလှခြင်းမဟုတ်။စက်စက်ယိုဟုခေါ်သောတောင်ကျစမ်းရေသည်တစ်ရွာလုံး အတွက်ဖူလုံသောသောက်ရေကိုပေးသည်။ ရွာဘုံပိုင်အဝီစိတွင်းနှင့်ရေကန်ကို ရွာအထက် ကုန်းမြင့် ၌တည်ထားပြီးတစ်ရွာလုံးကိုရေဖြန့်ပေးနိုင်၍ အလွန်အဆင်ပြေလှပါသည်။ လယ်ယာ လုပ်ငန်းကိုအဓိကထားလုပ်ကိုင်ကြပြီးတောင်/ယာစိုက်ပျိုးခြင်းကိုလည်းတက်အားရှိ၍ လုပ်ကိုင် ကြသည်ဖြစ်ရာရွာ၏ဘေးပတ်လည်တွင်မြေပဲ၊နှမ်းစသည်တို့ကိုစိုက်ပျိုးထားသောညို့ညို့မှိုင်း မှိုင်းတောင်ကုန်းများနှင့်တောင်ခြေ အကြားတွင်လည်းစိမ်းစိုလှသောလယ်ကွင်းများ တည်ရှိ ပါသည်။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0DD8051B" w14:textId="713FC904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855CCD">
        <w:rPr>
          <w:b w:val="0"/>
          <w:sz w:val="26"/>
          <w:szCs w:val="26"/>
        </w:rPr>
        <w:t>ရာသီဉတုမျှတသောအနေအထားတွင်ရှိပါသည်။</w:t>
      </w:r>
      <w:r w:rsidR="000C5DF1">
        <w:rPr>
          <w:b w:val="0"/>
          <w:sz w:val="26"/>
          <w:szCs w:val="26"/>
        </w:rPr>
        <w:t>ရွာတွင်စိုက်ပျိုးရေးအတွက်</w:t>
      </w:r>
      <w:r w:rsidR="00885DE0">
        <w:rPr>
          <w:b w:val="0"/>
          <w:sz w:val="26"/>
          <w:szCs w:val="26"/>
        </w:rPr>
        <w:t xml:space="preserve"> </w:t>
      </w:r>
      <w:r w:rsidR="000C5DF1">
        <w:rPr>
          <w:b w:val="0"/>
          <w:sz w:val="26"/>
          <w:szCs w:val="26"/>
        </w:rPr>
        <w:t>မိုးရေကို</w:t>
      </w:r>
      <w:r w:rsidR="00C96918">
        <w:rPr>
          <w:b w:val="0"/>
          <w:sz w:val="26"/>
          <w:szCs w:val="26"/>
        </w:rPr>
        <w:t xml:space="preserve"> </w:t>
      </w:r>
      <w:r w:rsidR="000C5DF1">
        <w:rPr>
          <w:b w:val="0"/>
          <w:sz w:val="26"/>
          <w:szCs w:val="26"/>
        </w:rPr>
        <w:t>သာအဓိကထားစိုက်ပျိုးရပါသည်။</w:t>
      </w:r>
      <w:r w:rsidR="00C96918">
        <w:rPr>
          <w:b w:val="0"/>
          <w:sz w:val="26"/>
          <w:szCs w:val="26"/>
        </w:rPr>
        <w:t>မိုးခေါင်သော</w:t>
      </w:r>
      <w:r w:rsidR="00407799">
        <w:rPr>
          <w:b w:val="0"/>
          <w:sz w:val="26"/>
          <w:szCs w:val="26"/>
        </w:rPr>
        <w:t xml:space="preserve"> </w:t>
      </w:r>
      <w:r w:rsidR="00C96918">
        <w:rPr>
          <w:b w:val="0"/>
          <w:sz w:val="26"/>
          <w:szCs w:val="26"/>
        </w:rPr>
        <w:t>နှစ်များရှိသော်လည်း</w:t>
      </w:r>
      <w:r w:rsidR="00407799">
        <w:rPr>
          <w:b w:val="0"/>
          <w:sz w:val="26"/>
          <w:szCs w:val="26"/>
        </w:rPr>
        <w:t xml:space="preserve"> </w:t>
      </w:r>
      <w:r w:rsidR="00C96918">
        <w:rPr>
          <w:b w:val="0"/>
          <w:sz w:val="26"/>
          <w:szCs w:val="26"/>
        </w:rPr>
        <w:t>ဖြစ်ခဲလှသည်။</w:t>
      </w:r>
      <w:r w:rsidR="00407799">
        <w:rPr>
          <w:b w:val="0"/>
          <w:sz w:val="26"/>
          <w:szCs w:val="26"/>
        </w:rPr>
        <w:t xml:space="preserve"> </w:t>
      </w:r>
      <w:r w:rsidR="00C96918">
        <w:rPr>
          <w:b w:val="0"/>
          <w:sz w:val="26"/>
          <w:szCs w:val="26"/>
        </w:rPr>
        <w:t>ရွာ၏ အရှေ့ဘက်တွင် ကျောက်စရစ်ကုန်းများစွာနှင့် မြေဖြူတောင်များရှိသည်။အရှေ့နှင့်တောင်ဘက် ယွန်းယွန်းတွင်</w:t>
      </w:r>
      <w:r w:rsidR="00AF12A1">
        <w:rPr>
          <w:b w:val="0"/>
          <w:sz w:val="26"/>
          <w:szCs w:val="26"/>
        </w:rPr>
        <w:t>လည်း အလွန်ကျယ်ပြန့်ကြီးမားသော အပူပိုင်းသစ်တောကြီးရှိသည်။ ယင်း သစ်တောကြီးသည် အနီးအနားရွာတော်တော်များကို ထင်းမီးအတွက် အပြည့်အဝအထောက် အကူပေးသည်။</w:t>
      </w: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06DA995F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</w:r>
      <w:r w:rsidR="000C5DF1">
        <w:rPr>
          <w:b w:val="0"/>
          <w:sz w:val="26"/>
          <w:szCs w:val="26"/>
        </w:rPr>
        <w:tab/>
      </w:r>
      <w:r w:rsidR="002D143C">
        <w:rPr>
          <w:b w:val="0"/>
          <w:sz w:val="26"/>
          <w:szCs w:val="26"/>
        </w:rPr>
        <w:t>ကျေးရွာဖွံ့ဖြိုးရေးအတွက်ဘက်စုံမှ မစွမ်းဆောင်နိုင်သေးသော်လည်းသွားလာရေး လွယ်ကူစေရန်ကျေးရွာတွင်းလမ်းနှင့် ရွာချင်းဆက်လမ်းများကောင်းမွန်စေရေးတို့ကို အထူး အလေးပေးကာ</w:t>
      </w:r>
      <w:r w:rsidR="000C5DF1">
        <w:rPr>
          <w:b w:val="0"/>
          <w:sz w:val="26"/>
          <w:szCs w:val="26"/>
        </w:rPr>
        <w:t xml:space="preserve"> </w:t>
      </w:r>
      <w:r w:rsidR="002C4CE3">
        <w:rPr>
          <w:b w:val="0"/>
          <w:sz w:val="26"/>
          <w:szCs w:val="26"/>
        </w:rPr>
        <w:t>အားတက်သရော</w:t>
      </w:r>
      <w:r w:rsidR="00EF4613">
        <w:rPr>
          <w:b w:val="0"/>
          <w:sz w:val="26"/>
          <w:szCs w:val="26"/>
        </w:rPr>
        <w:t xml:space="preserve"> ဆောင်ရွက်ကြသည်။ လျှပ်စစ်မီးရရှိစေရန်အတွက်လည်း လူအားနှင့်ငွေအား စိုက်ထုတ်သည်။ရပ်ရွာ၏ သာရေးနာရေးစသော လူမှုကိစ္စတို့ကို ရပ်ရွာ လူကြီး များမှဦးဆောင်၍ လူငယ်လူလတ် အားလုံးဝိုင်းဝန်းကူညီဖြေရှင်းကြသည်။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18490E5F" w14:textId="766F4F50" w:rsidR="00667480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EF4613">
        <w:rPr>
          <w:b w:val="0"/>
          <w:sz w:val="26"/>
          <w:szCs w:val="26"/>
        </w:rPr>
        <w:t>ကျောက်အိုင်ကျေးရွာတွင်စုစုပေါင်း(၁၁၉)အိမ်ထောင်စုရှိပြီး၊လူဦးရေမှာ ၄၅၀ရှိပါသည်။</w:t>
      </w:r>
      <w:r w:rsidR="004F30B8">
        <w:rPr>
          <w:b w:val="0"/>
          <w:sz w:val="26"/>
          <w:szCs w:val="26"/>
        </w:rPr>
        <w:t xml:space="preserve"> ၎င်းတို့အနက် အလုပ်လုပ်နိုင်သူ မှာ ၂၅၀ ဖြစ်ပါသည်။ ပျမ်းမျှအားဖြင့် တစ်အိမ်ထောင်လျှင် မိသားစုဝင် (  ၄/ ၅)ဦးရှိပြီး၊တစ်အိမ်ထောင်လျှင်အလုပ်လုပ်နိုင်သူဦးရေမှာ ၂ ဖြစ်ပါသည်။ လယ်နှင့်တောင်ယာ လုပ်သားများသာဖြစ်ကြပြီး အလုပ်လုပ်နိုင်သူဦးရေနည်းပါး၍ဝင်ငွေနည်း ပါးသောကြောင့်စီးပွားရေး အဆင့်အတန်းမှာ အသင့်အတင့်သာရှိပါသည်။ လယ်နှင့်တောင်ယာ စိုက်ပျိုးရေးသည်</w:t>
      </w:r>
      <w:r w:rsidR="008B72F5">
        <w:rPr>
          <w:b w:val="0"/>
          <w:sz w:val="26"/>
          <w:szCs w:val="26"/>
        </w:rPr>
        <w:t xml:space="preserve"> ရာသီအလိုက် လုပ်ကိုင်ရသည်ဖြစ်ရာ နေ့စားအလုပ်သမား အိမ်ထောင်စုတို့ စီးပွားဖြစ်ရန်ခဲယင်းလှပေသည်။ ဤတွင်လယ်ပိုင်ယာပိုင်လှူဒါန်းနိုင်သည့်လူချမ်းသာ တစ်ချို့ လည်းရှိပါသည်။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154C473F" w14:textId="615B2CBC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b w:val="0"/>
          <w:sz w:val="26"/>
          <w:szCs w:val="26"/>
        </w:rPr>
        <w:t xml:space="preserve"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</w:t>
      </w:r>
      <w:r w:rsidR="0039707F">
        <w:rPr>
          <w:b w:val="0"/>
          <w:sz w:val="26"/>
          <w:szCs w:val="26"/>
        </w:rPr>
        <w:t xml:space="preserve">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0ED81E94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</w:t>
      </w:r>
      <w:r w:rsidR="0039707F">
        <w:rPr>
          <w:b w:val="0"/>
          <w:sz w:val="26"/>
          <w:szCs w:val="26"/>
        </w:rPr>
        <w:lastRenderedPageBreak/>
        <w:t xml:space="preserve">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ထို့ကြောင့် ကုန်သွယ်မှုအဆင်ပြေစေရန်ကျေးလက်လမ်းများကောင်းမွန်ရန်လိုအပ်ပါသည်။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5209D4DB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210730">
        <w:rPr>
          <w:b w:val="0"/>
          <w:sz w:val="26"/>
          <w:szCs w:val="26"/>
        </w:rPr>
        <w:t>မြန်မာ့လယ်ယာစိုက်ပျိုးရေးဘဏ်မှ</w:t>
      </w:r>
      <w:r w:rsidR="00407799">
        <w:rPr>
          <w:b w:val="0"/>
          <w:sz w:val="26"/>
          <w:szCs w:val="26"/>
        </w:rPr>
        <w:t xml:space="preserve"> နှစ်စဉ်နှစ်တိုင်း တောင်သူလယ်သမားများအား ချေးငွေထုတ်ပေးခြင်း အားဖြင့် ဝန်ဆောင်မှုပြုပါသည်။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6E8406AD" w:rsidR="00096676" w:rsidRPr="0051550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C72C63">
        <w:rPr>
          <w:b w:val="0"/>
          <w:sz w:val="26"/>
          <w:szCs w:val="26"/>
        </w:rPr>
        <w:t>ကျေးရွာတွင်းလမ်းသည်မြေနီကျောက်စရစ်လမ်းဖြစ်ပြီး ကျေးရွာတွင်း ရေနုတ်မြောင်း တူးဖော်ထားပါသည်။လျှပ်စစ်မီးမရရှိသေးသည့်အတွက် ဆိုလာစနစ် ကိုအသုံးပြုရပါသည်။ သို့သော် ဆိုလာစနစ်ကိုမသုံးဘဲ ဖယောင်းတိုင်မီးကိုသာအသုံးပြုသောအိမ်ထောင်စု အချို့လည်း ရှိပါသည်။ လမ်းပန်းဆက်သွယ်ရေးမှာအသင့်အတင့်ရှိပြီး ရွာ၏ အလယ်ပိုင်းတွင် အင်တာနက်မချိတ်ဆက်နိုင်ပါ။ ကျေးရွာဖွံ့ဖြိုးတိုးတက်စေရန် ကျေးရွာ၏ ဘဏ္ဍာငွေ ပိုမိုပြည့်စုံ ရန်လိုအပ်လျှက်ရှိပါသည်။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13D91D59" w:rsidR="00540F60" w:rsidRDefault="00540F60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407799">
        <w:rPr>
          <w:b w:val="0"/>
          <w:sz w:val="26"/>
          <w:szCs w:val="26"/>
        </w:rPr>
        <w:t>ကျေးရွာတွင်လက်ရှိပညာသင်ကြားနေသူမှာ မူလတန်း(၄၈</w:t>
      </w:r>
      <w:r w:rsidR="00407799">
        <w:rPr>
          <w:rFonts w:ascii="Zawgyi-One" w:hAnsi="Zawgyi-One" w:cs="Zawgyi-One"/>
          <w:b w:val="0"/>
          <w:sz w:val="26"/>
          <w:szCs w:val="26"/>
        </w:rPr>
        <w:t>%</w:t>
      </w:r>
      <w:r w:rsidR="00407799">
        <w:rPr>
          <w:rFonts w:ascii="Pyidaungsu" w:hAnsi="Pyidaungsu" w:cs="Pyidaungsu"/>
          <w:b w:val="0"/>
          <w:sz w:val="26"/>
          <w:szCs w:val="26"/>
        </w:rPr>
        <w:t>)အလယ်တန်း(၁၉%)</w:t>
      </w:r>
      <w:r w:rsidR="005E30E0">
        <w:rPr>
          <w:rFonts w:ascii="Pyidaungsu" w:hAnsi="Pyidaungsu" w:cs="Pyidaungsu"/>
          <w:b w:val="0"/>
          <w:sz w:val="26"/>
          <w:szCs w:val="26"/>
        </w:rPr>
        <w:t>၊ အထက်တန်း(၂၁)ဦးနှင့်တက္ကသိုလ်(၁၄)ဦးခန့်ရှိပါသည်။ကျေးရွာတွင်းတွင်မူလတန်းပြီးမြောက်မှု (၂၄၅)ဦး၊ အလယ်တန်း(၉၇)ဦး၊တက္ကသိုလ်(၆၈)ဦးခန့်ရှိပါသည်။ ရိုးရာလက်မှုဖြင့် အသက်မွေး သူဦးရေ (၅) ဦးခန့်ရှိပါသည်။အခြားအသက်မွေးဝန်ထမ်း(၁၇)ဦး၊ ကျန်းမာရေးဝန်ထမ်း(၄)ဦး ၊ စိုက်ပျိုးရေးဝန်ထမ်း(၄)ဦး၊ရဲဝန်ထမ်း(၂)ဦး လျှပ်စစ်ဝန်ထမ်း(၁)ဦး နှင့် ဆောက်လုပ်ရေးဝန်ထမ်း (၁)ဦး နှင့် တပ်မတော်ဝန်ထမ်း(၂)ဦးခန့်ရှိပါသည်။ကျေးရွာတွင်မူလွန်ကျောင်းရှိပါသည်။ ကျောင်း ၌ကျောင်းသားပေါင်း(၁၁၈) ဦးခန့်ရှိပါသည်။</w:t>
      </w:r>
    </w:p>
    <w:p w14:paraId="0B47918A" w14:textId="77777777" w:rsidR="005E30E0" w:rsidRDefault="005E30E0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</w:p>
    <w:p w14:paraId="53A70312" w14:textId="77777777" w:rsidR="005E30E0" w:rsidRPr="00407799" w:rsidRDefault="005E30E0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(၇)ကျန်းမာရေး</w:t>
      </w:r>
    </w:p>
    <w:p w14:paraId="56C733F9" w14:textId="26FE7AD2" w:rsidR="00256DE9" w:rsidRDefault="005E30E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ကျေးရွာတွင် အဖြစ်များသောရောဂါမှာ သွေးတိုးရောဂါဖြစ်ပြီး ၊၎င်းရောဂါဖြစ်ပေါ်ရ သည်မှာ မည်သို့မည်ပုံ ကျန်းမာရေး နှင့် ညီညွှတ်စွာ စားသောက်သင့်သည်ကို သိရှိမှု အားနည်း သောကြောင့် တွေ့ရှိရသည်။ကျေးရွာ</w:t>
      </w:r>
      <w:r w:rsidR="00314D38">
        <w:rPr>
          <w:b w:val="0"/>
          <w:sz w:val="26"/>
          <w:szCs w:val="26"/>
        </w:rPr>
        <w:t>တွင်ဆေးပေးခန်းမရှိပါ။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707A6936" w14:textId="2F013204" w:rsidR="00FE21B4" w:rsidRDefault="00256DE9" w:rsidP="00314D38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</w:rPr>
        <w:tab/>
      </w:r>
      <w:r w:rsidR="00314D38">
        <w:rPr>
          <w:b w:val="0"/>
          <w:sz w:val="26"/>
          <w:szCs w:val="26"/>
        </w:rPr>
        <w:t>ကျေးရွာတွင်ဘေးအန္တရာယ်များနှင့် သဘာဝပတ်ဝန်းကျင် ထိန်းသိမ်းရေးအစီအစဉ် ကောင်းများကို စနစ်တကျကျင့်သုံးမှု မရှိသေးပါ။</w:t>
      </w: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b w:val="0"/>
          <w:sz w:val="26"/>
          <w:szCs w:val="26"/>
          <w:lang w:val="en-GB"/>
        </w:rPr>
        <w:t>ကျား-မ ဆိုင်ရာအခွင့်အရေးများအနေဖြင့်ကျေးရွာတွင်ပရဟိတအသင်း၌ အမျိုးသမီး များသည် အသင်းသူများအဖြစ်ပါဝင်ကြသည်။ ဘာသာရေး၊သာသနာရေးလုပ်ငန်းများတွင် လည်းအမျိုးသမီးများသည် အမျိုးသားများနှင့်အတူအားတက်သရောလုပ်ကိုင်ကြသည်ကိုတွေ့ ရှိရပါသည်။ကျေးရွာဖွံ့ဖြိုးရေးလုပ်ငန်းများတွင်းလည်းအမျိုးသမီးများပါတက်ကြွစွာပါဝင် 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236E22AB" w:rsidR="00651FFE" w:rsidRPr="00515506" w:rsidRDefault="00314D38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2A24F387" w:rsidR="006C1FCB" w:rsidRDefault="00314D38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45FB983F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517077F4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လမ်းအကျယ်(၂၄)ပေ၊လမ်းအရှည်ပေ(၂၅၀၀)အဆင့် မြှင့်တင်ဆောင်ရွက်မည်။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2F9FA3F7" w14:textId="77777777" w:rsidTr="00B22705">
        <w:tc>
          <w:tcPr>
            <w:tcW w:w="179" w:type="pct"/>
          </w:tcPr>
          <w:p w14:paraId="68AC09B8" w14:textId="3201AB54" w:rsidR="00277C62" w:rsidRDefault="00277C62" w:rsidP="00A638BB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32003484" w14:textId="15A65DF6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သောက်ရေ၊သုံးရေ</w:t>
            </w:r>
          </w:p>
        </w:tc>
        <w:tc>
          <w:tcPr>
            <w:tcW w:w="754" w:type="pct"/>
          </w:tcPr>
          <w:p w14:paraId="4CEB6B58" w14:textId="027EAFD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ရေမရ</w:t>
            </w:r>
          </w:p>
        </w:tc>
        <w:tc>
          <w:tcPr>
            <w:tcW w:w="849" w:type="pct"/>
          </w:tcPr>
          <w:p w14:paraId="7E81DC11" w14:textId="130E3F8B" w:rsidR="00277C62" w:rsidRPr="00571F24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 ရရှိနိုင်</w:t>
            </w:r>
          </w:p>
        </w:tc>
        <w:tc>
          <w:tcPr>
            <w:tcW w:w="921" w:type="pct"/>
          </w:tcPr>
          <w:p w14:paraId="56E474DB" w14:textId="24A8837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</w:t>
            </w:r>
          </w:p>
        </w:tc>
        <w:tc>
          <w:tcPr>
            <w:tcW w:w="802" w:type="pct"/>
          </w:tcPr>
          <w:p w14:paraId="1563D8FE" w14:textId="7DC2A19F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ရေတွင်းတူးဖော်ခြင်း</w:t>
            </w:r>
          </w:p>
        </w:tc>
        <w:tc>
          <w:tcPr>
            <w:tcW w:w="973" w:type="pct"/>
          </w:tcPr>
          <w:p w14:paraId="32883D2D" w14:textId="1313824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 ၍ရေတွင်းတူး ဖော် ခြင်းများအတူတကွ ဆောင်ရွက်မည်။</w:t>
            </w:r>
          </w:p>
        </w:tc>
      </w:tr>
      <w:tr w:rsidR="00B22705" w:rsidRPr="00515506" w14:paraId="57274D57" w14:textId="77777777" w:rsidTr="00B22705">
        <w:tc>
          <w:tcPr>
            <w:tcW w:w="179" w:type="pct"/>
          </w:tcPr>
          <w:p w14:paraId="642B7A80" w14:textId="05168A6A" w:rsidR="00277C62" w:rsidRDefault="00277C62" w:rsidP="005014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249AE5D0" w14:textId="53C4F721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ကိုယ်ပိုင်လုပ်ငန်းမရှိခြင်း</w:t>
            </w:r>
          </w:p>
          <w:p w14:paraId="7CC76668" w14:textId="1063A463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754" w:type="pct"/>
          </w:tcPr>
          <w:p w14:paraId="08B08E55" w14:textId="0CC39055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အတတ်ပညာမရှိ</w:t>
            </w:r>
          </w:p>
        </w:tc>
        <w:tc>
          <w:tcPr>
            <w:tcW w:w="849" w:type="pct"/>
          </w:tcPr>
          <w:p w14:paraId="78511197" w14:textId="0EDA4B7F" w:rsidR="00277C62" w:rsidRPr="00501489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လုပ်အားရှိခြင်း</w:t>
            </w:r>
          </w:p>
        </w:tc>
        <w:tc>
          <w:tcPr>
            <w:tcW w:w="921" w:type="pct"/>
          </w:tcPr>
          <w:p w14:paraId="591CCF55" w14:textId="7295F1B0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အရင်းအနှီးလိုအပ်</w:t>
            </w:r>
          </w:p>
        </w:tc>
        <w:tc>
          <w:tcPr>
            <w:tcW w:w="802" w:type="pct"/>
          </w:tcPr>
          <w:p w14:paraId="414AC4EC" w14:textId="3FEEDA22" w:rsidR="00277C62" w:rsidRDefault="00B22705" w:rsidP="00B227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အသက်မွေးဝမ်း ကျောင်း ဆိုင်ရာသင် တန်းများဖွင့်လှစ်ပေး ရန်</w:t>
            </w:r>
          </w:p>
        </w:tc>
        <w:tc>
          <w:tcPr>
            <w:tcW w:w="973" w:type="pct"/>
          </w:tcPr>
          <w:p w14:paraId="6C7171CA" w14:textId="10774F6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ပေါင်း၍အသက်မွေးဝမ်း ကျောင်းတက်ပညာရရှိ အောင်ဆောင်ရွက်မည်။</w:t>
            </w:r>
          </w:p>
        </w:tc>
      </w:tr>
      <w:tr w:rsidR="00B22705" w:rsidRPr="00515506" w14:paraId="07C19090" w14:textId="77777777" w:rsidTr="00B22705">
        <w:tc>
          <w:tcPr>
            <w:tcW w:w="179" w:type="pct"/>
          </w:tcPr>
          <w:p w14:paraId="7DBF7AA7" w14:textId="4CC8B044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၄</w:t>
            </w:r>
          </w:p>
        </w:tc>
        <w:tc>
          <w:tcPr>
            <w:tcW w:w="522" w:type="pct"/>
          </w:tcPr>
          <w:p w14:paraId="55B340C7" w14:textId="3F0BFDCE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</w:t>
            </w:r>
          </w:p>
        </w:tc>
        <w:tc>
          <w:tcPr>
            <w:tcW w:w="754" w:type="pct"/>
          </w:tcPr>
          <w:p w14:paraId="656F126F" w14:textId="14CA78AD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များနည်းပါးခြင်း</w:t>
            </w:r>
          </w:p>
          <w:p w14:paraId="58C8FE7D" w14:textId="15142E9D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49" w:type="pct"/>
          </w:tcPr>
          <w:p w14:paraId="31D7E657" w14:textId="0D097071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ကျေးလက်ကျန်းမာရေး အဆောက်အဦးရှိခြင်း</w:t>
            </w:r>
          </w:p>
        </w:tc>
        <w:tc>
          <w:tcPr>
            <w:tcW w:w="921" w:type="pct"/>
          </w:tcPr>
          <w:p w14:paraId="42AC64C8" w14:textId="3E2B6A0E" w:rsidR="00277C62" w:rsidRPr="003C2C55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02" w:type="pct"/>
          </w:tcPr>
          <w:p w14:paraId="6AA329F1" w14:textId="4A5EAFE8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အင်အားတိုးမြှင့်ပေး ရန်</w:t>
            </w:r>
          </w:p>
        </w:tc>
        <w:tc>
          <w:tcPr>
            <w:tcW w:w="973" w:type="pct"/>
          </w:tcPr>
          <w:p w14:paraId="5CB277ED" w14:textId="77777777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 အားရရှိအောင်ကျန်းမာရေးဌာနနှင့်ပူးပေါင်းဆောင်ရွက် မည်။</w:t>
            </w:r>
          </w:p>
          <w:p w14:paraId="108CE1DD" w14:textId="6842909B" w:rsidR="009B2E50" w:rsidRDefault="009B2E50" w:rsidP="00277C62">
            <w:pPr>
              <w:rPr>
                <w:b w:val="0"/>
                <w:color w:val="000000" w:themeColor="text1"/>
              </w:rPr>
            </w:pP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455AD0B0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42FE254E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7571B2B8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4804BD0A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7A9BB866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25E2387A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78D4FEF2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7A21B7F9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729D6EEB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1E4593B6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44408456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1CB51BF8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6E406217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2B2EFA2E" w:rsidR="007B3F9D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၃၀၁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6AFEB077" w:rsidR="00A0561A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1498E209" w:rsidR="00A0561A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1D323BDB" w:rsidR="00A0561A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C96918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47C4A7FC" w:rsidR="00A0561A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၂၉၆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482422A0" w:rsidR="00A0561A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၂၁၂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2D51262C" w:rsidR="00A0561A" w:rsidRPr="00627A51" w:rsidRDefault="00C514D0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၄၀၂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C96918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0E3DD71A" w:rsidR="00A0561A" w:rsidRPr="00627A51" w:rsidRDefault="00A0561A" w:rsidP="00C9691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6B0599A9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514D0">
        <w:rPr>
          <w:rFonts w:ascii="Pyidaungsu" w:hAnsi="Pyidaungsu" w:cs="Pyidaungsu"/>
          <w:bCs/>
          <w:cs/>
          <w:lang w:val="en-GB" w:bidi="my-MM"/>
        </w:rPr>
        <w:t>လူဦးရေနှင့် အိမ်ထောင်စုဆိုင်ရာအချက်အလက်များမှာ အထက်ပါဇယားအတိုင်း ဖြစ်ပါသည်။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C96918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C96918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C96918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C96918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50E4C6BB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73A8C1C8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၁၈၆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2C1F0B4C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3E011CD4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4BBBD006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9A930E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C514D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C514D0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A6BEFC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1E7B1035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2298669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3E165D16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3FAB0211" w:rsidR="007B3F9D" w:rsidRPr="00627A51" w:rsidRDefault="00C514D0" w:rsidP="00C514D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1D7D14F4" w:rsidR="007B3F9D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၂၆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57D95B23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C514D0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C514D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AFDE0E4" w:rsidR="007B3F9D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8A98B1A" w:rsidR="007B3F9D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1B4A6374" w:rsidR="007B3F9D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5A3866AF" w:rsidR="007B3F9D" w:rsidRPr="00627A51" w:rsidRDefault="007B3F9D" w:rsidP="00C96918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C514D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="00C514D0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0A2E2EE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732DEFEE" w:rsidR="007B3F9D" w:rsidRPr="00627A51" w:rsidRDefault="007B3F9D" w:rsidP="00C96918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C514D0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12BAC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25E6539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C96918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C96918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C514D0" w:rsidRPr="00627A51" w14:paraId="61F7F62D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60E7B7B9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218AB03D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6DC1B411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172B68B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C514D0" w:rsidRPr="00627A51" w14:paraId="206B17B2" w14:textId="77777777" w:rsidTr="00C96918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04E1E026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</w:p>
        </w:tc>
      </w:tr>
      <w:tr w:rsidR="00C514D0" w:rsidRPr="00627A51" w14:paraId="546F8809" w14:textId="77777777" w:rsidTr="00C9691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5B7B99FE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C96918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C514D0" w:rsidRPr="00627A51" w14:paraId="52660C7A" w14:textId="77777777" w:rsidTr="00C9691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7F545494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128F964C" w14:textId="77777777" w:rsidTr="00C96918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17CFDE09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38D00AF" w14:textId="77777777" w:rsidTr="00C96918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C514D0" w:rsidRPr="00627A51" w14:paraId="2BA09586" w14:textId="77777777" w:rsidTr="00C96918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68033F3C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C96918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C96918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C514D0" w:rsidRPr="00627A51" w14:paraId="354C31C5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05770065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4156E441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3D7F68FB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5BEB3714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6FF6268A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B310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3BF8B19C" w14:textId="77777777" w:rsidTr="00C96918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42FAAF87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C514D0" w:rsidRPr="00627A51" w14:paraId="18B4369F" w14:textId="77777777" w:rsidTr="00C96918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68A8184E" w14:textId="77777777" w:rsidTr="00C96918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684C3309" w14:textId="77777777" w:rsidTr="00C96918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C514D0" w:rsidRPr="00627A51" w14:paraId="53B3D99E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3C4EF868" w:rsidR="00C514D0" w:rsidRPr="00627A51" w:rsidRDefault="009B3105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6D564BD" w:rsidR="00C514D0" w:rsidRPr="00627A51" w:rsidRDefault="009B3105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386B060" w:rsidR="00C514D0" w:rsidRPr="00627A51" w:rsidRDefault="009B3105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11294D89" w:rsidR="00C514D0" w:rsidRPr="00627A51" w:rsidRDefault="009B3105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8904194" w:rsidR="00C514D0" w:rsidRPr="00627A51" w:rsidRDefault="009B3105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06DB894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B3105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5C14DEEE" w14:textId="77777777" w:rsidTr="00C96918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5B877662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1598BCE6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C514D0" w:rsidRPr="00627A51" w14:paraId="3CFAF789" w14:textId="77777777" w:rsidTr="00C9691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73A7B8C5" w14:textId="77777777" w:rsidTr="00C9691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49C9939E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64E5ED1C" w14:textId="77777777" w:rsidTr="00C96918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514D0" w:rsidRPr="00627A51" w14:paraId="66CFCF54" w14:textId="77777777" w:rsidTr="00C9691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603C1C74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45FFD4F3" w14:textId="77777777" w:rsidTr="00C96918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C514D0" w:rsidRPr="00627A51" w:rsidRDefault="00C514D0" w:rsidP="00C96918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C514D0" w:rsidRPr="00627A51" w14:paraId="2E91A286" w14:textId="77777777" w:rsidTr="00C96918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9014950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68D3143A" w14:textId="77777777" w:rsidTr="00C96918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71EE5B69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4C754EDD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C514D0" w:rsidRPr="00627A51" w14:paraId="1CB5528D" w14:textId="77777777" w:rsidTr="00C96918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70A6A088" w14:textId="77777777" w:rsidTr="00C9691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677A92CE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5605E63F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C514D0" w:rsidRPr="00627A51" w:rsidRDefault="00C514D0" w:rsidP="00C96918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C514D0" w:rsidRPr="00627A51" w14:paraId="7669BB97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3B979FC8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10BC84C1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320686C4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3C6AA979" w14:textId="77777777" w:rsidTr="00C96918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C514D0" w:rsidRPr="00627A51" w14:paraId="5EBC4718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03E954E9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068E2576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BE98961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6F7910EE" w14:textId="77777777" w:rsidTr="00C96918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514D0" w:rsidRPr="00627A51" w14:paraId="700DB4A6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5130CF8A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lastRenderedPageBreak/>
              <w:t>၄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5896B5E0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28CC3CED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C514D0" w:rsidRPr="00627A51" w14:paraId="329F53B2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3E4A0ED0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3A271CAD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0983EDE5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254A23E3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284F9010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၂၆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C514D0" w:rsidRPr="00627A51" w14:paraId="26D248E9" w14:textId="77777777" w:rsidTr="00C96918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C514D0" w:rsidRPr="00627A51" w:rsidRDefault="00C514D0" w:rsidP="00C96918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C514D0" w:rsidRPr="00627A51" w14:paraId="596BBF1D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6B2EE07B" w:rsidR="00C514D0" w:rsidRPr="00627A51" w:rsidRDefault="00C514D0" w:rsidP="00C9691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738438BD" w14:textId="77777777" w:rsidTr="00C96918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0F566C10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၂၆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C514D0" w:rsidRPr="00627A51" w:rsidRDefault="00C514D0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017C68C6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1CCC27EF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7FFF6FF5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514D0" w:rsidRPr="00627A51" w14:paraId="33ED4A71" w14:textId="77777777" w:rsidTr="00C96918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5F24B18C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  <w:r>
              <w:rPr>
                <w:rFonts w:ascii="Pyidaungsu" w:eastAsia="Times New Roman" w:hAnsi="Pyidaungsu" w:cs="Pyidaungsu"/>
                <w:b w:val="0"/>
                <w:bCs/>
              </w:rPr>
              <w:t>၁၈၄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1DBC3645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  <w:t>၂၇၈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587AAE3C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  <w:t>၁၉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57B2456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  <w:t>၁၆၄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102DF0B4" w:rsidR="00C514D0" w:rsidRPr="00627A51" w:rsidRDefault="009B3105" w:rsidP="00C9691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  <w:t>၁၅၅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C514D0" w:rsidRPr="00627A51" w:rsidRDefault="00C514D0" w:rsidP="00C96918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C514D0" w:rsidRPr="00627A51" w:rsidRDefault="00C514D0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2BDEAD27" w14:textId="02B18763" w:rsidR="007B3F9D" w:rsidRDefault="007B3F9D" w:rsidP="009B310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9B3105">
        <w:rPr>
          <w:rFonts w:ascii="Pyidaungsu" w:hAnsi="Pyidaungsu" w:cs="Pyidaungsu"/>
          <w:bCs/>
          <w:lang w:val="en-GB"/>
        </w:rPr>
        <w:t xml:space="preserve">ကျေးရွာတွင်စိုက်ပျိုးရေးကို အဓိကထားလုပ်ကိုင်ကြပြီး မွေးမြူရေး၊ အရောင်းအဝယ် နှင့် အခြားအလုပ်အကိုင်အနည်းငယ်ကို လည်းတွဲဖက် လုပ်ကိုင်ကြကြောင်းတွေ့ရပါ </w:t>
      </w:r>
      <w:r w:rsidR="009B3105">
        <w:rPr>
          <w:rFonts w:ascii="Pyidaungsu" w:hAnsi="Pyidaungsu" w:cs="Pyidaungsu"/>
          <w:bCs/>
          <w:lang w:val="en-GB"/>
        </w:rPr>
        <w:lastRenderedPageBreak/>
        <w:t>သည်။</w:t>
      </w: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C96918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C96918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C96918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6FA39CD4" w:rsidR="007B3F9D" w:rsidRPr="00627A51" w:rsidRDefault="009B3105" w:rsidP="00C96918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72C4763D" w:rsidR="007B3F9D" w:rsidRPr="00627A51" w:rsidRDefault="009B3105" w:rsidP="00C96918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75F8F147" w:rsidR="007B3F9D" w:rsidRPr="00627A51" w:rsidRDefault="009B3105" w:rsidP="00C96918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6A4D1904" w:rsidR="007B3F9D" w:rsidRPr="00627A51" w:rsidRDefault="009B3105" w:rsidP="00C96918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၁၅၀၀</w:t>
            </w:r>
          </w:p>
        </w:tc>
      </w:tr>
      <w:tr w:rsidR="007B3F9D" w:rsidRPr="00627A51" w14:paraId="4790EA25" w14:textId="77777777" w:rsidTr="00C96918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C96918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C96918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C96918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C96918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2AC5A1C5" w:rsidR="007B3F9D" w:rsidRPr="00627A51" w:rsidRDefault="009B3105" w:rsidP="00C96918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ADBCAF2" w:rsidR="007B3F9D" w:rsidRPr="00627A51" w:rsidRDefault="009B3105" w:rsidP="00C96918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C96918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C96918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C96918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C96918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C96918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C96918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C96918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C96918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DD1188" w14:textId="30606FBD" w:rsidR="007B3F9D" w:rsidRPr="00627A51" w:rsidRDefault="007B3F9D" w:rsidP="009B310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B3105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B3105">
        <w:rPr>
          <w:rFonts w:ascii="Pyidaungsu" w:hAnsi="Pyidaungsu" w:cs="Pyidaungsu"/>
          <w:bCs/>
          <w:cs/>
          <w:lang w:val="en-GB" w:bidi="my-MM"/>
        </w:rPr>
        <w:t>လုပ်ငန်းနှင့်ကျား မအလိုက် အနည်းဆုံးနှင့် အများဆုံး</w:t>
      </w:r>
      <w:r w:rsidR="007B4119">
        <w:rPr>
          <w:rFonts w:ascii="Pyidaungsu" w:hAnsi="Pyidaungsu" w:cs="Pyidaungsu"/>
          <w:bCs/>
          <w:cs/>
          <w:lang w:val="en-GB" w:bidi="my-MM"/>
        </w:rPr>
        <w:t>လုပ်အားခနှုန်းထားများမှာ အထက်ပါဇယားအတိုင်းဖြစ်ပါသည်။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C96918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C96918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EAB5FCD" w:rsidR="007B3F9D" w:rsidRPr="00627A51" w:rsidRDefault="007B4119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၃၅၈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69EC2D71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C96918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0F8739E1" w:rsidR="007B3F9D" w:rsidRPr="00627A51" w:rsidRDefault="007B4119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၃၉၁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5BDB4FCC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C96918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51C430B3" w:rsidR="007B3F9D" w:rsidRPr="00627A51" w:rsidRDefault="007B4119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4704B1A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C96918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C96918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C96918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C96918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C96918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6E8D1333" w:rsidR="007B3F9D" w:rsidRPr="00627A51" w:rsidRDefault="007B4119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  <w:r>
              <w:rPr>
                <w:rFonts w:ascii="Pyidaungsu" w:hAnsi="Pyidaungsu" w:cs="Pyidaungsu"/>
                <w:b w:val="0"/>
                <w:bCs/>
              </w:rPr>
              <w:t>၇၆၉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5437E7E5" w:rsidR="007B3F9D" w:rsidRDefault="007B3F9D" w:rsidP="007B41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B411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B4119"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စိုက်ပျိုးမြေပိုင်ဆိုင်မှုမှာလယ်မြေ (၃၅၈) ဧက ဉယျာဉ်ခြံမြေ(၂)ဧက ယာမြေ (၃၉၁)ဟက လေ့လာတွေ့ရှိရပါသည်။</w:t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C96918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C96918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40A710FB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7888055E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3D4F1C8F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978120" w14:textId="77777777" w:rsidTr="00C96918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56227138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7634363B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အသုံးမပြုနို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026D755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</w:p>
        </w:tc>
      </w:tr>
      <w:tr w:rsidR="007B3F9D" w:rsidRPr="00627A51" w14:paraId="4DF31ECD" w14:textId="77777777" w:rsidTr="00C96918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403DF02C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1F6674B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537FE158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7B4119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C96918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1A3C9B5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28CC414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C96918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59CC597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63DDAD10" w:rsidR="007B3F9D" w:rsidRPr="00E056B0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0F9069A5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လျော့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F0486D6" w14:textId="77777777" w:rsidTr="00C96918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13960FAC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0CB5FBE6" w:rsidR="007B3F9D" w:rsidRPr="00E056B0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353D885A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FF57D7B" w14:textId="77777777" w:rsidTr="00C96918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5A6FFCFB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16477A90" w:rsidR="007B3F9D" w:rsidRPr="00E056B0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0809766C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C96918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5D1500FC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519ECEF5" w:rsidR="007B3F9D" w:rsidRPr="00E056B0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2C5F165B" w:rsidR="007B3F9D" w:rsidRPr="00627A51" w:rsidRDefault="007B3F9D" w:rsidP="007B41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7B411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08860B09" w:rsidR="007B3F9D" w:rsidRDefault="007B3F9D" w:rsidP="007B41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7B4119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B4119">
        <w:rPr>
          <w:rFonts w:ascii="Pyidaungsu" w:hAnsi="Pyidaungsu" w:cs="Pyidaungsu"/>
          <w:bCs/>
          <w:cs/>
          <w:lang w:val="en-GB" w:bidi="my-MM"/>
        </w:rPr>
        <w:t xml:space="preserve"> 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B4119">
        <w:rPr>
          <w:rFonts w:ascii="Pyidaungsu" w:hAnsi="Pyidaungsu" w:cs="Pyidaungsu"/>
          <w:bCs/>
          <w:cs/>
          <w:lang w:val="en-GB" w:bidi="my-MM"/>
        </w:rPr>
        <w:t>ကျောက်သဲကျောက်စရစ်များတွေ့ရှိရပါသည်။အသုံးချမှုလွယ်ကူပါသည်။ သဘာဝအပင်မျိုးစိတ်များနှင့်ဆေးဖက်ဝင်အပင်များလည်းပေါများပြီး သဘာဝအပင်မျိုးစိတ်များလည်း အသင့်အတင့်ရှိပါသည်။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C96918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C96918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C96918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C9691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C9691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C9691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C96918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19620FF2" w:rsidR="007B3F9D" w:rsidRPr="00627A51" w:rsidRDefault="007B4119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620A68D1" w:rsidR="007B3F9D" w:rsidRPr="00627A51" w:rsidRDefault="007B4119" w:rsidP="00C96918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4463F2B7" w:rsidR="007B3F9D" w:rsidRPr="00627A51" w:rsidRDefault="007B4119" w:rsidP="00C96918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BE8388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6CD07E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B41A1B" w14:textId="77777777"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C96918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C96918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6A7B11E5" w14:textId="77777777" w:rsidTr="00C96918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7AEC0CE7" w14:textId="77777777" w:rsidTr="00C96918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627A51" w:rsidRDefault="007B3F9D" w:rsidP="00C9691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466B46C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88457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C96918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C96918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C96918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C96918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C96918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C96918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C96918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ACB38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C70204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C96918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C96918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C96918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00D1B2" w14:textId="1288E8C5" w:rsidR="007B3F9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A7962CC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CFEA5F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5F3C8A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267E7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78E6BB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C96918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E13B7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71484" w14:textId="7D995415" w:rsidR="007B3F9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53AFF46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FC286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65AF5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CC3F66" w14:textId="77777777" w:rsidR="007B3F9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5E4A020D" w14:textId="77777777" w:rsidTr="00C96918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151612" w14:textId="6C94ACB2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44815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8FC715B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95681B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7A88E" w14:textId="4D9154B1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1B9A13C6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F551A6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0D4663A7" w14:textId="77777777" w:rsidTr="005E7B0C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CDC9F2B" w14:textId="1EB2183C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44815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41B6122E" w14:textId="77777777" w:rsidTr="005E7B0C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A81763D" w14:textId="31587B1B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44815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4DA913A4" w14:textId="77777777" w:rsidTr="005E7B0C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2906132" w14:textId="2A779553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44815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38717163" w14:textId="77777777" w:rsidTr="005E7B0C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A7F8F3F" w14:textId="48A854D0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F44815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21F85D42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1548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028DEAFC" w14:textId="77777777" w:rsidTr="00C96918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7CCA8A39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501E785B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1548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50AECA82" w14:textId="77777777" w:rsidTr="00C96918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0125A4AC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3BFC0A8F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1548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7C5AECCC" w14:textId="77777777" w:rsidTr="00C96918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4119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1C2B069F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4F2DDF13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8B1548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00FB3F78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39A9B4B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450E0EB1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19B2689B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35C20E6D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F3CE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55056BA0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02A3E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30CEF965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0B02FA1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F3CE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4BFEC7DE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02A3E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749C6929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97B381" w14:textId="15CEC235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579D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49E289AE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F99D84A" w14:textId="37FD2A6B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579D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636C5DFB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CF33987" w14:textId="0651296F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579D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C96918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4119" w:rsidRPr="00627A51" w14:paraId="53320839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2EE5705" w14:textId="0AE8AA98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11AD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6160C510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760E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5FF323E4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0F95C5B" w14:textId="1AE5416B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11AD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5874D0BA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760E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772FFD16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D9245B4" w14:textId="680B6230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11AD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1478483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17C2ADBF" w:rsidR="007B3F9D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657714E2" w:rsidR="007B3F9D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69CB725B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4119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FE4B4A7" w14:textId="5A5703BB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D381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3CBA2C5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A32E9A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</w:tr>
      <w:tr w:rsidR="007B4119" w:rsidRPr="00627A51" w14:paraId="63A9D316" w14:textId="77777777" w:rsidTr="005E7B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4119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E6F45FF" w14:textId="57370F33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D381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4D43DC99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A32E9A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</w:tr>
      <w:tr w:rsidR="007B4119" w:rsidRPr="00627A51" w14:paraId="5ACC84E6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4119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64EF170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35C08F69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25F03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4119" w:rsidRPr="00627A51" w14:paraId="034DA5D4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4119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4119" w:rsidRPr="00E94A1D" w:rsidRDefault="007B4119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374A90ED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25F03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4119" w:rsidRPr="00627A51" w:rsidRDefault="007B4119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21EC2885" w:rsidR="007B3F9D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C96918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BDB376D" w:rsidR="007B3F9D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18EB1737" w:rsidR="007B3F9D" w:rsidRDefault="007B3F9D" w:rsidP="005810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105B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8105B">
        <w:rPr>
          <w:rFonts w:ascii="Pyidaungsu" w:hAnsi="Pyidaungsu" w:cs="Pyidaungsu"/>
          <w:bCs/>
          <w:cs/>
          <w:lang w:val="en-GB" w:bidi="my-MM"/>
        </w:rPr>
        <w:t>ရာသီဥတု၏ ဆိုးကျိုးသက်ရောက်မှုနည်းပါးပြီးရောဂါကူးစက်မှုနှုန်းလည်း နည်းပါးပါသည်။ လမ်းပန်းဆက်သွယ်ရေးအနည်းငယ်အခက်အခဲရှိကြောင်းတွေ့ရှိပါသည်။</w:t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C96918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C96918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58105B" w:rsidRPr="00627A51" w14:paraId="2C6F759E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0DE654B4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4CE9DD" w14:textId="1C048D74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F2ED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06BCF6D5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E3CA290" w14:textId="42F8809F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A03C5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46177" w14:textId="75B3495E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F2ED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5E08A4F6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526B1B3E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A03C5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3A0630" w14:textId="7A129E1F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F2ED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58105B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7E29E5C8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7200FE4D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3748F895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F2ED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78F80580" w14:textId="77777777" w:rsidTr="005E7B0C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71D6E60" w14:textId="2B9152AA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B75EA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35C689B6" w14:textId="77777777" w:rsidTr="005E7B0C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AC5D48" w14:textId="011D0BB1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B75EA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6CA17EA9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71A9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5836CF7A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52564729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0A850A51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71A9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5F064A48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58105B" w:rsidRPr="00E94A1D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52F4E322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2CE96EB6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71A9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375FF599" w14:textId="77777777" w:rsidTr="00C96918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58105B" w:rsidRPr="0097629C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19FDDE4A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03316BB6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1249192E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71A9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14290870" w14:textId="77777777" w:rsidTr="005E7B0C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58105B" w:rsidRPr="0097629C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5021A0C" w14:textId="3B458711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099C1B19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5A8A6045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55CB1468" w14:textId="77777777" w:rsidTr="005E7B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58105B" w:rsidRPr="0059531E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58105B" w:rsidRPr="0097629C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9DB5A45" w14:textId="58671589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1D73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13C1235A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C3456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6A4E826C" w14:textId="77777777" w:rsidTr="005E7B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58105B" w:rsidRPr="0059531E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58105B" w:rsidRPr="0097629C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2EE15FE" w14:textId="05B1FFC4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1D73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375E778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C3456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7ED4146E" w14:textId="77777777" w:rsidTr="005E7B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58105B" w:rsidRPr="0059531E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58105B" w:rsidRPr="0097629C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6644A83" w14:textId="18ADB143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1D73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0D3DD424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C3456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24C3B183" w14:textId="77777777" w:rsidTr="005E7B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58105B" w:rsidRPr="0059531E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58105B" w:rsidRPr="0097629C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50F2F28" w14:textId="5A760D83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701D73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180031FC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C3456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947D52" w14:textId="77777777" w:rsidTr="00C96918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7B3F9D" w:rsidRPr="0059531E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7B3F9D" w:rsidRPr="00200666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DF140F0" w:rsidR="007B3F9D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27F54473" w:rsidR="007B3F9D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351B260B" w14:textId="77777777" w:rsidTr="005E7B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58105B" w:rsidRPr="0059531E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B90A706" w14:textId="30C6F246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D544A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442F3DF0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75C8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58105B" w:rsidRPr="00627A51" w14:paraId="5DDC50BF" w14:textId="77777777" w:rsidTr="005E7B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58105B" w:rsidRPr="0059531E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58105B" w:rsidRPr="0059531E" w:rsidRDefault="0058105B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C668D34" w14:textId="5B493235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D544A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636800D8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75C8F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58105B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67AA56" w14:textId="77777777" w:rsidTr="00C96918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7B3F9D" w:rsidRPr="0059531E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7B3F9D" w:rsidRPr="0059531E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2217FFBC" w:rsidR="007B3F9D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0DBA9908" w:rsidR="007B3F9D" w:rsidRPr="00627A51" w:rsidRDefault="0058105B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57956067" w14:textId="7E8CCEA9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58105B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105B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8105B">
        <w:rPr>
          <w:rFonts w:ascii="Pyidaungsu" w:hAnsi="Pyidaungsu" w:cs="Pyidaungsu"/>
          <w:bCs/>
          <w:cs/>
          <w:lang w:val="en-GB" w:bidi="my-MM"/>
        </w:rPr>
        <w:t xml:space="preserve"> လက်လုပ်လက်စား ကျပန်းများကို လုပ်ကိုင်ကာ ခက်ခက်ခဲခဲ အသက်မွေးနေ ရသည့် လူတစ်စုရှိကြောင်းတွေ့ရှိရပါသည်။</w:t>
      </w: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C96918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C96918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C96918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7AE12759" w:rsidR="007B3F9D" w:rsidRPr="00627A51" w:rsidRDefault="0058105B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ပရဟိအဖွဲ့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3FEA719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4479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39575A0F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C17643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36AE0F1C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0FC47D9" w14:textId="4E86878D" w:rsidR="007B3F9D" w:rsidRPr="00627A51" w:rsidRDefault="007B3F9D" w:rsidP="005813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B4119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</w:p>
        </w:tc>
      </w:tr>
      <w:tr w:rsidR="007B3F9D" w:rsidRPr="00627A51" w14:paraId="0E0FF1CF" w14:textId="77777777" w:rsidTr="00C96918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2AAF6836" w:rsidR="007B3F9D" w:rsidRPr="00627A51" w:rsidRDefault="0058105B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ပရဟိတအဖွဲ့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1AF82F5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5260B4F2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5A2015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4991839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40191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C96918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263DA23B" w:rsidR="007B3F9D" w:rsidRPr="00627A51" w:rsidRDefault="0058105B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ကျောင်းအကျိုးတော်ဆောင်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62ED3548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291D0CE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3C6AC" w14:textId="11617D04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C96918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25857745" w:rsidR="007B3F9D" w:rsidRPr="00627A51" w:rsidRDefault="0058105B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6AD9ECBA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18142CF1" w:rsidR="007B3F9D" w:rsidRPr="00627A51" w:rsidRDefault="007B3F9D" w:rsidP="005810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867837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5D5C9877" w:rsidR="007B3F9D" w:rsidRPr="00627A51" w:rsidRDefault="007B3F9D" w:rsidP="005810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BA7760" w14:textId="0BA6C45B" w:rsidR="007B3F9D" w:rsidRPr="00627A51" w:rsidRDefault="007B3F9D" w:rsidP="005810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007DB0EA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29A56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C96918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0C3D50A3" w:rsidR="007B3F9D" w:rsidRPr="00627A51" w:rsidRDefault="0058105B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ဂေါပကအဖွဲ့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37515613" w:rsidR="007B3F9D" w:rsidRPr="00627A51" w:rsidRDefault="007B3F9D" w:rsidP="005810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5E21D4AF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7D438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1C938DCD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4375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C96918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274B2408" w:rsidR="007B3F9D" w:rsidRPr="00627A51" w:rsidRDefault="0058105B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မိဘဆရာ အသင်း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518800B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105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2A50B038" w:rsidR="007B3F9D" w:rsidRPr="00627A51" w:rsidRDefault="007B3F9D" w:rsidP="005813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CC57189" w14:textId="33A3910F" w:rsidR="007B3F9D" w:rsidRPr="00627A51" w:rsidRDefault="007B3F9D" w:rsidP="005813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32B444FB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13C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7F1CDC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C96918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F6B17F2" w14:textId="29B98A1E" w:rsidR="007B3F9D" w:rsidRDefault="007B3F9D" w:rsidP="005813C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13C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813CE">
        <w:rPr>
          <w:rFonts w:ascii="Pyidaungsu" w:hAnsi="Pyidaungsu" w:cs="Pyidaungsu"/>
          <w:bCs/>
          <w:cs/>
          <w:lang w:val="en-GB" w:bidi="my-MM"/>
        </w:rPr>
        <w:t>လူမှုရေးနှင့်ဘာသာရေးတို့နှင့်ဆက်နွယ်သော အဖွဲ့အစည်းများတို့ရှိကြောင်းသိရ သော်လည်းစီးပွားရေးနှင့်ပတ်သက်သော အဖွဲ့တစ်ခုမျှပင်မရှိကြောင်းတွေ့ရပါသည်။</w:t>
      </w:r>
    </w:p>
    <w:p w14:paraId="5A826DD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C96918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C96918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C96918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C96918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C96918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C96918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C96918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C96918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C96918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4DF47125" w:rsidR="007B3F9D" w:rsidRPr="00627A51" w:rsidRDefault="005813CE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၂၈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C9691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35A586E3" w:rsidR="007B3F9D" w:rsidRPr="00627A51" w:rsidRDefault="005813CE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C9691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2A348244" w:rsidR="007B3F9D" w:rsidRPr="00627A51" w:rsidRDefault="005813CE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C9691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3B762F57" w:rsidR="007B3F9D" w:rsidRPr="00627A51" w:rsidRDefault="005813CE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C9691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4002DEC4" w:rsidR="007B3F9D" w:rsidRPr="00627A51" w:rsidRDefault="005813CE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C96918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4928EDF4" w:rsidR="007B3F9D" w:rsidRPr="00627A51" w:rsidRDefault="005813CE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t>၁၁၂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4388E1" w14:textId="60F3618C" w:rsidR="007B3F9D" w:rsidRDefault="007B3F9D" w:rsidP="005813C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813CE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5813CE">
        <w:rPr>
          <w:rFonts w:ascii="Pyidaungsu" w:hAnsi="Pyidaungsu" w:cs="Pyidaungsu"/>
          <w:bCs/>
          <w:lang w:val="en-GB"/>
        </w:rPr>
        <w:t xml:space="preserve"> ကျေးရွာ၏</w:t>
      </w:r>
      <w:r w:rsidR="00D829A3">
        <w:rPr>
          <w:rFonts w:ascii="Pyidaungsu" w:hAnsi="Pyidaungsu" w:cs="Pyidaungsu"/>
          <w:bCs/>
          <w:lang w:val="en-GB"/>
        </w:rPr>
        <w:t>မြေယာမဲ့</w:t>
      </w:r>
      <w:r w:rsidR="005E7B0C">
        <w:rPr>
          <w:rFonts w:ascii="Pyidaungsu" w:hAnsi="Pyidaungsu" w:cs="Pyidaungsu"/>
          <w:bCs/>
          <w:lang w:val="en-GB"/>
        </w:rPr>
        <w:t>အိမ်ထောင်စုဦးရေမှာ ၂၈ အိမ်ဖြစ်ကြောင်းတွေ့ရှိရပါသည်။</w:t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lastRenderedPageBreak/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C9691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C96918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C96918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315BFAB1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03CED6DF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14F8A32F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15DF63D6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DF0D1B0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6C5A4BBD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3798E96F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4AA99397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3FC03061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35878DF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E92AF9D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44866966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116F3386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20EBA619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C9691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08063C5D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2BAF8B8A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lastRenderedPageBreak/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83C2CD9" w14:textId="77777777" w:rsidR="007B3F9D" w:rsidRPr="00627A51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C96918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C96918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C96918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724664C5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12C176CA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၃၅၈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22F6E386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748351BC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6CE39321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71904029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58EF6596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34B741D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1411C59D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C96918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1194C11F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45FA69BE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၃၉၁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32B779D0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43C8E798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0D69938E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264E6031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4A72A245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553256E9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CD5042B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C96918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C96918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C96918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C96918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16BDAD7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C96918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C96918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3192180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14F3FD0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26272EED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</w:tcPr>
          <w:p w14:paraId="01D9FAB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48400480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1350" w:type="dxa"/>
          </w:tcPr>
          <w:p w14:paraId="6B27386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C96918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5AF98A80" w:rsidR="007B3F9D" w:rsidRPr="00627A51" w:rsidRDefault="005E7B0C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03697D8" w14:textId="65B006ED" w:rsidR="007B3F9D" w:rsidRDefault="007B3F9D" w:rsidP="005E7B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 xml:space="preserve"> အိမ်ထောင်စုဦးရေနှင့်နှိုင်းယှဉ်ကြည့်</w:t>
      </w:r>
      <w:r w:rsidR="005E7B0C">
        <w:rPr>
          <w:rFonts w:ascii="Pyidaungsu" w:hAnsi="Pyidaungsu" w:cs="Pyidaungsu"/>
          <w:bCs/>
          <w:lang w:val="en-GB"/>
        </w:rPr>
        <w:t>ခေတ်မှီစက်ကိရိယာအသုံးပြု၍ စိုက်ပျိုးသူ ဦးရေမှာ အသင့်အတင့်သာရှိသည်။</w:t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C96918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C96918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48EDD17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C96918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430BA5A0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C96918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119393C9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C96918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6B1B0609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C96918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738E95AE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C96918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5A1E01EF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C96918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60190B5D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C96918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447CCE8E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C96918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70849BF9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C96918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55BD8074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C9691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2D52E5AC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5309AD5" w14:textId="66342FE1" w:rsidR="007B3F9D" w:rsidRDefault="007B3F9D" w:rsidP="005E7B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>သီးနှံအထွက်တိုးရေးနှင့်ပတ်သက်၍ နည်းပညာ၊ အုပ်ချုပ်ရေးဆိုင်ရာ ဝန်ဆောင်မှုများ အလွန်နည်းပါးကြောင်းတွေ့ရပါသည်။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C96918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C96918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3D0E5E9E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3E93600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32F6D668" w:rsidR="007B3F9D" w:rsidRPr="00627A51" w:rsidRDefault="007B3F9D" w:rsidP="005E7B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973A7D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146A5D13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18DE662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0F526303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1F9106AD" w:rsidR="007B3F9D" w:rsidRPr="00627A51" w:rsidRDefault="007B3F9D" w:rsidP="005E7B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B0B2404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15CD894D" w:rsidR="007B3F9D" w:rsidRPr="00627A51" w:rsidRDefault="007B3F9D" w:rsidP="005E7B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F4A82F0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36DF3EE9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EFA6D3F" w14:textId="77777777" w:rsidTr="00C96918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9EF55" w14:textId="379CEB61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AF1370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5C2099AE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4E46EEE0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C96918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44CA8630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5E7B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07D894D" w14:textId="6B5C3E56" w:rsidR="007B3F9D" w:rsidRDefault="007B3F9D" w:rsidP="005E7B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>စိုက်ပျိုးရေအရင်းအမြစ်နည်းပါးခြင်းနှင့် စျေးကွက်ကွာလှမ်းခြင်းစသော အခက်အခဲတို့ကို 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C9691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C96918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C9691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4CD06612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71E8B1E7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၂၆၉</w:t>
            </w:r>
          </w:p>
        </w:tc>
      </w:tr>
      <w:tr w:rsidR="007B3F9D" w:rsidRPr="00627A51" w14:paraId="78598941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06FDE44E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552C41B4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</w:tr>
      <w:tr w:rsidR="007B3F9D" w:rsidRPr="00627A51" w14:paraId="1755E992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1DE1672A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6B3F88C0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၅၇၈</w:t>
            </w:r>
          </w:p>
        </w:tc>
      </w:tr>
      <w:tr w:rsidR="007B3F9D" w:rsidRPr="00627A51" w14:paraId="715F72A5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F6E2D6D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40D19C38" w:rsidR="007B3F9D" w:rsidRPr="00627A51" w:rsidRDefault="005E7B0C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7B3F9D" w:rsidRPr="00627A51" w14:paraId="27D5AA32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C96918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C9691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C96918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1720C6F2" w:rsidR="005E7B0C" w:rsidRPr="00627A51" w:rsidRDefault="007B3F9D" w:rsidP="005E7B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E7B0C">
        <w:rPr>
          <w:rFonts w:ascii="Pyidaungsu" w:hAnsi="Pyidaungsu" w:cs="Pyidaungsu"/>
          <w:bCs/>
          <w:cs/>
          <w:lang w:val="en-GB" w:bidi="my-MM"/>
        </w:rPr>
        <w:t>ကျေးရွာတွင်း၌ နွားနှင့်ကြက်တို့ကိုသာအဓိကထား၍ မွေးမြူကြကြောင်းတွေ့ 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50FB285" w14:textId="4462E04B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08"/>
      </w:tblGrid>
      <w:tr w:rsidR="007B3F9D" w:rsidRPr="00627A51" w14:paraId="5B0D1512" w14:textId="77777777" w:rsidTr="00FC04A0">
        <w:trPr>
          <w:trHeight w:val="288"/>
          <w:tblHeader/>
        </w:trPr>
        <w:tc>
          <w:tcPr>
            <w:tcW w:w="136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63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0106FE3E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0E12AE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320BEB4B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F7E373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6F7BB51C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E7C5F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650E5101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FC67EC" w14:textId="77777777" w:rsidTr="00FC04A0">
        <w:trPr>
          <w:trHeight w:val="73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388456C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C696B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72C2D" w14:textId="14AC8DE1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6F346F" w14:textId="77777777" w:rsidTr="00FC04A0">
        <w:trPr>
          <w:trHeight w:val="854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302B71E1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0A1CBA" w14:textId="77777777" w:rsidTr="00FC04A0">
        <w:trPr>
          <w:trHeight w:val="100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220BC40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452585A" w14:textId="77777777" w:rsidTr="00FC04A0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0A13B7A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D94C79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6C0A92F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D1F78F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0394E075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17686C2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4AA9C41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932F08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64DD613B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47C8CD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ED8B554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30754E0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B89E665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3C8B095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B8585E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39CE49F4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CDCB00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C04A0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47715084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BB680E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371B7F75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031C9CB" w14:textId="77777777" w:rsidTr="00FC04A0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77941463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DB84D37" w14:textId="77777777" w:rsidTr="00FC04A0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3CD1377B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lastRenderedPageBreak/>
              <w:t></w:t>
            </w:r>
          </w:p>
        </w:tc>
      </w:tr>
      <w:tr w:rsidR="007B3F9D" w:rsidRPr="00627A51" w14:paraId="43C3C6A2" w14:textId="77777777" w:rsidTr="00FC04A0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581EA81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1EE718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7F153C62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F41A07" w14:textId="77777777" w:rsidTr="00FC04A0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4A9F2ED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81294B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02CBE0A8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625199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6BC3E1D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682DA4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552FC59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D9C3DC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5A5EFCC3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56E77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514264CE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5860A6A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30F00CA8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E3655C9" w14:textId="33215A40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303DA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2EEA3A32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56C9508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E85622E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541D3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C96918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51F138C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AFEDD01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C96918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25ADBA9C" w:rsidR="007B3F9D" w:rsidRPr="00627A51" w:rsidRDefault="007B3F9D" w:rsidP="007C55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978352C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C96918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17E816EC" w:rsidR="007B3F9D" w:rsidRPr="00627A51" w:rsidRDefault="007B3F9D" w:rsidP="007C55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EE92D5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7345CA4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C96918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C96918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7C82DED5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DAC1C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40EF17C8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5FCF17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27DD343A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07CB094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2DFF27D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F185CD2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4A0FFBAD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95063E1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73705C1B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F60C1C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2F200B65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F8E09E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8128C8D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1BFBE6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EE8B26" w14:textId="77777777" w:rsidTr="00C96918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718EE4C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668D43E" w14:textId="2F68EAA9" w:rsidR="007B3F9D" w:rsidRDefault="007B3F9D" w:rsidP="007C550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C5502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C5502">
        <w:rPr>
          <w:rFonts w:ascii="Pyidaungsu" w:hAnsi="Pyidaungsu" w:cs="Pyidaungsu"/>
          <w:bCs/>
          <w:cs/>
          <w:lang w:val="en-GB" w:bidi="my-MM"/>
        </w:rPr>
        <w:t xml:space="preserve"> ကျေးရွာတွင်လုပ်သားအင်အားရရှိနိုင်မှုမှာအသင့်အတင့်ရှိပါသည်။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6C4A18E5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>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>)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C96918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C96918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6A143817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65FBD3E" w14:textId="77777777" w:rsidTr="00C96918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2FF4C2DE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59FDBC8" w14:textId="77777777" w:rsidTr="00C96918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7BE818BF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CB2148" w14:textId="77777777" w:rsidTr="00C96918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650C1641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128AA73" w14:textId="77777777" w:rsidTr="00C96918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183EF6F7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764953D" w14:textId="77777777" w:rsidTr="00C96918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1F36817C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51887FC" w14:textId="77777777" w:rsidTr="00C96918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5EFAD03C" w:rsidR="007B3F9D" w:rsidRPr="00627A51" w:rsidRDefault="007B3F9D" w:rsidP="007C55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DAB904" w14:textId="77777777" w:rsidTr="00C96918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702F97D3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FD4A9C" w14:textId="77777777" w:rsidTr="00C96918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4C33821D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0CFC47" w14:textId="77777777" w:rsidTr="00C96918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48772" w14:textId="76FDE2C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550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C96918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C96918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C96918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C96918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C96918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C5502" w:rsidRPr="00627A51" w14:paraId="5EF9D9AA" w14:textId="77777777" w:rsidTr="00C96918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C5502" w:rsidRPr="00627A51" w:rsidRDefault="007C5502" w:rsidP="00C96918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45632B3D" w:rsidR="007C5502" w:rsidRPr="00627A51" w:rsidRDefault="007C5502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321552FF" w:rsidR="007C5502" w:rsidRPr="00627A51" w:rsidRDefault="007C5502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4D0BC63F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297F16B2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0B96644A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23921226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5FC6E2EE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55ECFAA9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1558660E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7B4FF47C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</w:tr>
      <w:tr w:rsidR="007C5502" w:rsidRPr="00627A51" w14:paraId="6D672580" w14:textId="77777777" w:rsidTr="00C96918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C5502" w:rsidRPr="00627A51" w:rsidRDefault="007C5502" w:rsidP="00C96918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C5502" w:rsidRPr="00627A51" w14:paraId="3225356E" w14:textId="77777777" w:rsidTr="00C96918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C5502" w:rsidRPr="00627A51" w:rsidRDefault="007C5502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C5502" w:rsidRPr="00627A51" w14:paraId="363D642B" w14:textId="77777777" w:rsidTr="00C96918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C5502" w:rsidRPr="00627A51" w:rsidRDefault="007C5502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C5502" w:rsidRPr="00627A51" w14:paraId="3102E024" w14:textId="77777777" w:rsidTr="00C96918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087E961C" w:rsidR="007C5502" w:rsidRPr="00627A51" w:rsidRDefault="007C5502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B516691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C5502" w:rsidRPr="00627A51" w14:paraId="7FFA6326" w14:textId="77777777" w:rsidTr="00C96918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7C5502" w:rsidRPr="00627A51" w:rsidRDefault="007C5502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7C5502" w:rsidRPr="00627A51" w:rsidRDefault="007C5502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7CD8C3EE" w:rsidR="007C5502" w:rsidRPr="00627A51" w:rsidRDefault="007C5502" w:rsidP="00C96918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22E17A06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3F12F5B2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55688C5F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26DE0921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2F11110E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3CC8064D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60A684FF" w:rsidR="007C5502" w:rsidRPr="00627A51" w:rsidRDefault="007C5502" w:rsidP="00C96918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3D3F1121" w14:textId="15638C3A" w:rsidR="007B3F9D" w:rsidRDefault="007B3F9D" w:rsidP="007C550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C550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C5502">
        <w:rPr>
          <w:rFonts w:ascii="Pyidaungsu" w:hAnsi="Pyidaungsu" w:cs="Pyidaungsu"/>
          <w:bCs/>
          <w:cs/>
          <w:lang w:val="en-GB" w:bidi="my-MM"/>
        </w:rPr>
        <w:t>ကျေးလက်ဒေသ၌ အလုပ်အကိုင်အခွင့်အလမ်းများပြားသောကြောင့် ပြည်ပလုပ် ကိုင်သူများမှာ နည်းပါးလှပါသည်။</w:t>
      </w:r>
    </w:p>
    <w:p w14:paraId="3780FA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0A6C5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EBE1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0315B6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4"/>
        <w:gridCol w:w="1073"/>
      </w:tblGrid>
      <w:tr w:rsidR="007B3F9D" w:rsidRPr="00627A51" w14:paraId="6F79646A" w14:textId="77777777" w:rsidTr="00C96918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C96918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C96918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0D6588C4" w:rsidR="007B3F9D" w:rsidRPr="00627A51" w:rsidRDefault="00564317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0B3C926F" w:rsidR="007B3F9D" w:rsidRPr="00627A51" w:rsidRDefault="00564317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  <w:tr w:rsidR="007B3F9D" w:rsidRPr="00627A51" w14:paraId="19BB777D" w14:textId="77777777" w:rsidTr="00C96918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C96918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C96918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C96918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6A1D49C3" w:rsidR="00564317" w:rsidRDefault="007B3F9D" w:rsidP="005643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lang w:val="en-GB"/>
        </w:rPr>
        <w:tab/>
      </w:r>
      <w:r w:rsidR="00564317">
        <w:rPr>
          <w:rFonts w:ascii="Pyidaungsu" w:hAnsi="Pyidaungsu" w:cs="Pyidaungsu"/>
          <w:bCs/>
          <w:lang w:val="en-GB"/>
        </w:rPr>
        <w:t>ပိုမိုကောင်းမွန်သောအလုပ်အကိုင်နှင့်ဝင်ငွေအခွင့်အလမ်းများရှာဖွေရန် (၂၈)ဦး မှာရွှေ့ပြောင်းသွားလာလုပ်ကိုင်ကြပါသည်။</w:t>
      </w:r>
    </w:p>
    <w:p w14:paraId="5CCBB51A" w14:textId="2DCA6DE3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C96918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C96918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C96918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C96918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C96918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00A3BE59" w:rsidR="007B3F9D" w:rsidRPr="00627A51" w:rsidRDefault="00564317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24C9FD27" w:rsidR="007B3F9D" w:rsidRPr="00627A51" w:rsidRDefault="00564317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-Win---WingDings" w:hAnsi="-Win---WingDings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C96918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C96918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C9691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C96918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4018A12" w:rsidR="007B3F9D" w:rsidRPr="00627A51" w:rsidRDefault="00564317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-Win---WingDings" w:hAnsi="-Win---WingDings" w:cs="Pyidaungsu"/>
                <w:lang w:val="en-GB"/>
              </w:rPr>
              <w:t>­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C96918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C96918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C96918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8E0DBA6" w14:textId="6BCFF30A" w:rsidR="007B3F9D" w:rsidRDefault="007B3F9D" w:rsidP="005643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ပြန်ပို့ငွေကိုမှီခိုနေရသော အိမ်ထောင်စု အရေအတွက်မှာ (၂၁) ဖြစ်ပါသည်။</w:t>
      </w:r>
    </w:p>
    <w:p w14:paraId="55573F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1F935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63487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DFE6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89504D5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C96918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C96918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69F4D79" w14:textId="77777777" w:rsidTr="00C9691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14829D1F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A34ABE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B35B5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32AB36E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C321E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C9691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10328ECD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6B62F64A" w:rsidR="007B3F9D" w:rsidRPr="00627A51" w:rsidRDefault="007B3F9D" w:rsidP="005643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C9691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21A3ABC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BEC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lastRenderedPageBreak/>
              <w:t>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lastRenderedPageBreak/>
              <w:t>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2FF5321A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87A4199" w14:textId="77777777" w:rsidTr="00C9691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47F015FD" w:rsidR="007B3F9D" w:rsidRPr="00627A51" w:rsidRDefault="007B3F9D" w:rsidP="005643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207BDB2C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C9691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2586EEA9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65D05FE4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3943752B" w14:textId="097FC268" w:rsidR="007B3F9D" w:rsidRDefault="007B3F9D" w:rsidP="005643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>အနီးအနားတွင်စျေးတစ်ခုရှိသော်လည်း အခြေခံအဆောက်အဦ မှာညံ့ပါသည်။</w:t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C96918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C96918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1A270A18" w:rsidR="007B3F9D" w:rsidRPr="00627A51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8A7C2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8C15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EEB972" w14:textId="391D6605" w:rsidR="007B3F9D" w:rsidRPr="00627A51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617ABCB0" w:rsidR="007B3F9D" w:rsidRPr="00627A51" w:rsidRDefault="007B3F9D" w:rsidP="005643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92455" w14:textId="7706A59E" w:rsidR="007B3F9D" w:rsidRPr="00627A51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2D468671" w:rsidR="007B3F9D" w:rsidRPr="00627A51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C96918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C96918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C96918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C96918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2E19D14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66EFA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1986C2D2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794D6E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4ED6BF6B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22BC80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30838C48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8DF65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C96918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C96918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C96918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1DFC52AF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CB25465" w14:textId="77777777" w:rsidR="007B3F9D" w:rsidRPr="00627A51" w:rsidRDefault="007B3F9D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41AB1806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052EC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40D6B248" w:rsidR="007B3F9D" w:rsidRPr="00627A51" w:rsidRDefault="007B3F9D" w:rsidP="00C969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ED9885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2EA62DE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61DF37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48BF7FE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3AF9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BEF53F" w14:textId="1E924D31" w:rsidR="007B3F9D" w:rsidRDefault="007B3F9D" w:rsidP="005643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>ကာလတိုချေးငွေဖြင့်သာအလွဘ်တကူငွေချေးယူနိုင်ကြောင်းတွေ့ရှိရပါသည်။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C96918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C96918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2121834E" w:rsidR="007B3F9D" w:rsidRPr="000E3492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C96918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7A02BF40" w:rsidR="007B3F9D" w:rsidRPr="000E3492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C96918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612EEFAC" w:rsidR="007B3F9D" w:rsidRPr="000E3492" w:rsidRDefault="007B3F9D" w:rsidP="0056431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C96918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7C6A13E4" w:rsidR="007B3F9D" w:rsidRPr="000E3492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33055EA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C96918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0FE06DD1" w:rsidR="007B3F9D" w:rsidRPr="000E3492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C96918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25B7C78A" w:rsidR="007B3F9D" w:rsidRPr="000E3492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12C4157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DDB5A3" w14:textId="77777777" w:rsidTr="00C96918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3205A1C6" w:rsidR="007B3F9D" w:rsidRPr="000E3492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431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1D72FA98" w14:textId="6C913B2E" w:rsidR="007B3F9D" w:rsidRDefault="007B3F9D" w:rsidP="005643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>မြေဆီမြေသြဇာ အခြေအနေနှင့် ပတ်ကက်၍ အခက်အခဲမရှိသော်လည်း ရေအရင်းအမြစ်မှာခက်ခဲ၍ သီးနှံခင်းများရေအလုံအလောက် မရရှိနိုင်မှုကို ရံဖန်ရံခါကြုံရတက်ကြောင်း တွေ့ရပါသည်။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C9691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C9691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1A98363F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5C65BCF7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460F44C5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  <w:tr w:rsidR="007B3F9D" w:rsidRPr="00627A51" w14:paraId="698A7CBE" w14:textId="77777777" w:rsidTr="00C9691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52CE08C4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453320D1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557ED50E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၂၆၀</w:t>
            </w:r>
          </w:p>
        </w:tc>
      </w:tr>
      <w:tr w:rsidR="007B3F9D" w:rsidRPr="00627A51" w14:paraId="65900FA2" w14:textId="77777777" w:rsidTr="00C9691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7DC05FD6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58298835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4C5B2FA5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</w:tr>
      <w:tr w:rsidR="007B3F9D" w:rsidRPr="00627A51" w14:paraId="2A4F478D" w14:textId="77777777" w:rsidTr="00C9691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613FB756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64695BBF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38F191BE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7B3F9D" w:rsidRPr="00627A51" w14:paraId="16CDCE41" w14:textId="77777777" w:rsidTr="00C9691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0122613B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1EF8B960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46EC6068" w:rsidR="007B3F9D" w:rsidRPr="00627A51" w:rsidRDefault="00564317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lastRenderedPageBreak/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50B1167F" w14:textId="6C0E01DA" w:rsidR="007B3F9D" w:rsidRDefault="007B3F9D" w:rsidP="0056431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4317">
        <w:rPr>
          <w:rFonts w:ascii="Pyidaungsu" w:hAnsi="Pyidaungsu" w:cs="Pyidaungsu"/>
          <w:bCs/>
          <w:cs/>
          <w:lang w:val="en-GB" w:bidi="my-MM"/>
        </w:rPr>
        <w:t>စာတက်မြောက်မှုနှုန်းထားများမှာအထက်ပါဇယားအတိုင်းဖြစ်ပါသည်။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C96918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C9691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2D642103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6FBCE3A1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3C758C3A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7B3F9D" w:rsidRPr="00627A51" w14:paraId="783948CB" w14:textId="77777777" w:rsidTr="00C9691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75532C67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66233533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049166C3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  <w:tr w:rsidR="007B3F9D" w:rsidRPr="00627A51" w14:paraId="25B662C6" w14:textId="77777777" w:rsidTr="00C9691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12DB7417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3D46F49E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59200A93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</w:tr>
      <w:tr w:rsidR="007B3F9D" w:rsidRPr="00627A51" w14:paraId="6BBCDEC2" w14:textId="77777777" w:rsidTr="00C96918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080155D3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36462D5C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3D428B09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7C3F6B22" w14:textId="6A1CD0E6" w:rsidR="007B3F9D" w:rsidRDefault="007B3F9D" w:rsidP="000911F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911F2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911F2">
        <w:rPr>
          <w:rFonts w:ascii="Pyidaungsu" w:hAnsi="Pyidaungsu" w:cs="Pyidaungsu"/>
          <w:bCs/>
          <w:cs/>
          <w:lang w:val="en-GB" w:bidi="my-MM"/>
        </w:rPr>
        <w:t xml:space="preserve"> ကျောင်းတက်နှုန်းမှာ အထက်ပါဇယားအတိုင်းဖြစ်ပါသည်။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C96918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C96918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77777777" w:rsidR="007B3F9D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C96918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4998495D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C96918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697C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C96918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243537E" w:rsidR="007B3F9D" w:rsidRPr="00627A51" w:rsidRDefault="000911F2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၁၀၀/၆၀</w:t>
            </w:r>
          </w:p>
        </w:tc>
      </w:tr>
      <w:tr w:rsidR="007B3F9D" w:rsidRPr="00627A51" w14:paraId="4266F50B" w14:textId="77777777" w:rsidTr="00C96918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C96918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4FD2513" w14:textId="77777777" w:rsidTr="00C96918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D7199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C96918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E8498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C96918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C96918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1BE6F965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 w:val="0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06FA4B78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4B2E01C6" w:rsidR="007B3F9D" w:rsidRPr="00627A51" w:rsidRDefault="000911F2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7B3F9D" w:rsidRPr="00627A51" w14:paraId="2040EDE9" w14:textId="77777777" w:rsidTr="00C96918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461A2B70" w:rsidR="007B3F9D" w:rsidRDefault="007B3F9D" w:rsidP="000911F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911F2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911F2">
        <w:rPr>
          <w:rFonts w:ascii="Pyidaungsu" w:hAnsi="Pyidaungsu" w:cs="Pyidaungsu"/>
          <w:bCs/>
          <w:cs/>
          <w:lang w:val="en-GB" w:bidi="my-MM"/>
        </w:rPr>
        <w:t xml:space="preserve"> စာသင်ကျောင်းသည်ရွာထိပ်တွင်သာရှိသည်။မူလွန်ကျောင်းဖြစ်၍ ပရိဘောဂဖြင့် ပြည့်စုံသောကျောင်းဖြစ်သော်လည်းဆရာ (၁)ဦးနှင့် ဆရာမ(၃)ဦးသာရှိကြောင်းတွေ့ရပါသည်။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C96918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C96918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4E6950A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5FAD0FC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707EC292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9DECF0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49E576E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08EAAB75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7DC9E7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46E25E30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7B3F9D" w:rsidRPr="00627A51" w14:paraId="321E3FBE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F58C3E5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51F14BC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109C198" w14:textId="77777777" w:rsidTr="00C96918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4AE57F29" w:rsidR="007B3F9D" w:rsidRPr="00627A51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C96918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43745B6A" w:rsidR="007B3F9D" w:rsidRPr="00831C40" w:rsidRDefault="007B3F9D" w:rsidP="00C9691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C73597C" w14:textId="2E21192A" w:rsidR="000911F2" w:rsidRDefault="007B3F9D" w:rsidP="000911F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0911F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0911F2">
        <w:rPr>
          <w:rFonts w:ascii="Pyidaungsu" w:hAnsi="Pyidaungsu" w:cs="Pyidaungsu"/>
          <w:bCs/>
          <w:cs/>
          <w:lang w:val="en-GB" w:bidi="my-MM"/>
        </w:rPr>
        <w:t>ပညာရေးအခက်အခဲပြဿနာနည်းပါးသည်ဟုတွေ့ရပါသည်။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203CE083" w14:textId="61E3C2CE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C96918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C96918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19D9AD5B" w:rsidR="007B3F9D" w:rsidRPr="000D21BA" w:rsidRDefault="007B3F9D" w:rsidP="000911F2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C969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C96918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1595F289" w:rsidR="007B3F9D" w:rsidRPr="000D21BA" w:rsidRDefault="007B3F9D" w:rsidP="000911F2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77777777" w:rsidR="007B3F9D" w:rsidRPr="000D21BA" w:rsidRDefault="007B3F9D" w:rsidP="00C969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5953193" w14:textId="77777777" w:rsidTr="00C96918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77777777" w:rsidR="007B3F9D" w:rsidRPr="000D21BA" w:rsidRDefault="007B3F9D" w:rsidP="00C969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462682C6" w:rsidR="007B3F9D" w:rsidRPr="000D21BA" w:rsidRDefault="007B3F9D" w:rsidP="000911F2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0CECF4" w14:textId="77777777" w:rsidTr="00C96918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C969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63E53FE9" w:rsidR="007B3F9D" w:rsidRPr="000D21BA" w:rsidRDefault="007B3F9D" w:rsidP="000911F2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13CE0" w14:textId="77777777" w:rsidTr="00C96918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C96918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C969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6F213790" w:rsidR="007B3F9D" w:rsidRPr="000D21BA" w:rsidRDefault="007B3F9D" w:rsidP="000911F2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C96918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4B72A492" w:rsidR="007B3F9D" w:rsidRPr="000D21BA" w:rsidRDefault="007B3F9D" w:rsidP="000911F2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77777777" w:rsidR="007B3F9D" w:rsidRPr="000D21BA" w:rsidRDefault="007B3F9D" w:rsidP="00C969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DD19D4D" w14:textId="77777777" w:rsidTr="00C96918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1108420C" w:rsidR="007B3F9D" w:rsidRPr="000D21BA" w:rsidRDefault="007B3F9D" w:rsidP="000911F2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77777777" w:rsidR="007B3F9D" w:rsidRPr="000D21BA" w:rsidRDefault="007B3F9D" w:rsidP="00C969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C96918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498AFA7F" w:rsidR="007B3F9D" w:rsidRPr="000D21BA" w:rsidRDefault="007B3F9D" w:rsidP="000911F2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7777777" w:rsidR="007B3F9D" w:rsidRPr="000D21BA" w:rsidRDefault="007B3F9D" w:rsidP="00C969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C96918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4CB3B730" w:rsidR="007B3F9D" w:rsidRPr="000D21BA" w:rsidRDefault="007B3F9D" w:rsidP="000911F2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A276F0" w14:textId="77777777" w:rsidTr="00C96918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5CFF56EA" w:rsidR="007B3F9D" w:rsidRPr="000D21BA" w:rsidRDefault="007B3F9D" w:rsidP="000911F2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C96918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C96918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5AFD59B8" w:rsidR="007B3F9D" w:rsidRPr="000D21BA" w:rsidRDefault="007B3F9D" w:rsidP="000911F2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911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BCDE986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58488E2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C96918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C96918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C96918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738A8C62" w14:textId="0D251ABD" w:rsidR="007B3F9D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794840F8" w14:textId="77777777" w:rsidTr="00C96918">
        <w:tc>
          <w:tcPr>
            <w:tcW w:w="540" w:type="dxa"/>
            <w:shd w:val="clear" w:color="auto" w:fill="auto"/>
            <w:vAlign w:val="center"/>
          </w:tcPr>
          <w:p w14:paraId="6457F3BB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116C6AC2" w14:textId="3A4947B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7483C91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5D1687CC" w14:textId="77777777" w:rsidTr="00C96918">
        <w:tc>
          <w:tcPr>
            <w:tcW w:w="540" w:type="dxa"/>
            <w:shd w:val="clear" w:color="auto" w:fill="auto"/>
            <w:vAlign w:val="center"/>
          </w:tcPr>
          <w:p w14:paraId="63F15012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104D38B0" w14:textId="2851088E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1A3BB331" w14:textId="77777777" w:rsidTr="00C96918">
        <w:tc>
          <w:tcPr>
            <w:tcW w:w="540" w:type="dxa"/>
            <w:shd w:val="clear" w:color="auto" w:fill="auto"/>
            <w:vAlign w:val="center"/>
          </w:tcPr>
          <w:p w14:paraId="44648B7B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A31AEB6" w14:textId="47C1F798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7704F57A" w14:textId="77777777" w:rsidTr="00C96918">
        <w:tc>
          <w:tcPr>
            <w:tcW w:w="540" w:type="dxa"/>
            <w:shd w:val="clear" w:color="auto" w:fill="auto"/>
            <w:vAlign w:val="center"/>
          </w:tcPr>
          <w:p w14:paraId="7F562455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322A0159" w14:textId="77444B0C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5047ABD8" w14:textId="77777777" w:rsidTr="00C96918">
        <w:tc>
          <w:tcPr>
            <w:tcW w:w="540" w:type="dxa"/>
            <w:shd w:val="clear" w:color="auto" w:fill="auto"/>
            <w:vAlign w:val="center"/>
          </w:tcPr>
          <w:p w14:paraId="144A5165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04BA39B" w14:textId="11FFFA7B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55B2D453" w14:textId="77777777" w:rsidTr="00C96918">
        <w:tc>
          <w:tcPr>
            <w:tcW w:w="540" w:type="dxa"/>
            <w:shd w:val="clear" w:color="auto" w:fill="auto"/>
            <w:vAlign w:val="center"/>
          </w:tcPr>
          <w:p w14:paraId="68985788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96276C9" w14:textId="2439028C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173E207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9425B3" w:rsidRPr="00627A51" w14:paraId="7AB189C4" w14:textId="77777777" w:rsidTr="00C96918">
        <w:tc>
          <w:tcPr>
            <w:tcW w:w="540" w:type="dxa"/>
            <w:shd w:val="clear" w:color="auto" w:fill="auto"/>
            <w:vAlign w:val="center"/>
          </w:tcPr>
          <w:p w14:paraId="48884D51" w14:textId="77777777" w:rsidR="009425B3" w:rsidRPr="00627A51" w:rsidRDefault="009425B3" w:rsidP="00C969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9425B3" w:rsidRPr="00627A51" w:rsidRDefault="009425B3" w:rsidP="00C96918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322E6280" w14:textId="3A2381BD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  <w:r w:rsidRPr="004C0E7C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3885A902" w14:textId="77777777" w:rsidR="009425B3" w:rsidRPr="00627A51" w:rsidRDefault="009425B3" w:rsidP="00C96918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09B890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C96918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C96918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E15C1" w14:textId="62F448FF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A5698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57368D01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7BF372" w14:textId="77777777" w:rsidTr="00C96918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B14DC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C96918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51423FF9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27419532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C96918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5A1AA56C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A24CCF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48ABC83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4E2576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3C0C5BE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6EE27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C96918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C96918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C96918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C96918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C96918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C96918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C96918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C96918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012CB2A3" w:rsidR="007B3F9D" w:rsidRPr="00627A51" w:rsidRDefault="009425B3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13FC1951" w:rsidR="007B3F9D" w:rsidRPr="00627A51" w:rsidRDefault="007B3F9D" w:rsidP="009425B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4E4D5FB3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AF346D7" w14:textId="430E64A0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1AACD" w14:textId="52E6E691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614392" w14:textId="77777777" w:rsidTr="00C96918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2ACDC3B9" w:rsidR="007B3F9D" w:rsidRPr="00627A51" w:rsidRDefault="009425B3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၁၁၉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56EB2A5B" w:rsidR="007B3F9D" w:rsidRPr="00627A51" w:rsidRDefault="007B3F9D" w:rsidP="009425B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454C35C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567A6D" w14:textId="5C4E4110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A38CE6" w14:textId="7F87F283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821F426" w14:textId="77777777" w:rsidTr="00C96918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A8E9E6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C96918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C96918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C96918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C96918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C96918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C9691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4963F9FD" w:rsidR="007B3F9D" w:rsidRPr="00627A51" w:rsidRDefault="009425B3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၁၁၉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4574CAB2" w:rsidR="007B3F9D" w:rsidRPr="00627A51" w:rsidRDefault="007B3F9D" w:rsidP="009425B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C9691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0C80DED8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9B9894" w14:textId="355000A9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1390A7B" w14:textId="3A8113B1" w:rsidR="007B3F9D" w:rsidRPr="00627A51" w:rsidRDefault="007B3F9D" w:rsidP="009425B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0A045863" w:rsidR="007B3F9D" w:rsidRDefault="007B3F9D" w:rsidP="009425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>သောက်သုံးရေရရှိမှု အသင့်အတင့်ရှိသည်ဟု တွေ့ရှိရပါသည်။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C96918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C96918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C96918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C96918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63BF8BA1" w:rsidR="007B3F9D" w:rsidRPr="00627A51" w:rsidRDefault="009425B3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၁၁၇</w:t>
            </w:r>
          </w:p>
        </w:tc>
      </w:tr>
      <w:tr w:rsidR="007B3F9D" w:rsidRPr="00627A51" w14:paraId="0B489086" w14:textId="77777777" w:rsidTr="00C96918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C96918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C96918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C96918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465C8C22" w:rsidR="007B3F9D" w:rsidRPr="00627A51" w:rsidRDefault="009425B3" w:rsidP="00C969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DDE02F7" w14:textId="7AD751E4" w:rsidR="007B3F9D" w:rsidRDefault="007B3F9D" w:rsidP="009425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 xml:space="preserve"> ယင်လုံအိမ်သာသုံးစွဲသူများသည် အိမ်ထောင်စုအားလုံးနီးပါးဖြစ်ပြီး အိမ်သာ လုံးဝမရှိသော အိမ်ထောင်စု (၂)ခုကိုသာတွေ့ရပါသည်။</w:t>
      </w: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C96918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C96918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6021AB65" w:rsidR="007B3F9D" w:rsidRPr="00150973" w:rsidRDefault="007B3F9D" w:rsidP="009425B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18C246" w14:textId="77777777" w:rsidTr="00C96918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536B884B" w:rsidR="007B3F9D" w:rsidRPr="00150973" w:rsidRDefault="007B3F9D" w:rsidP="009425B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C96918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1D6A1324" w:rsidR="007B3F9D" w:rsidRPr="00150973" w:rsidRDefault="007B3F9D" w:rsidP="009425B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C96918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0B94E634" w:rsidR="007B3F9D" w:rsidRPr="00150973" w:rsidRDefault="007B3F9D" w:rsidP="009425B3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508F8E4A" w14:textId="77777777" w:rsidTr="00C96918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36555398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046DF5" w14:textId="77777777" w:rsidTr="00C96918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53F826F5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B104D5" w14:textId="77777777" w:rsidTr="00C96918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56386D33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697F668E" w14:textId="77777777" w:rsidTr="00C96918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C96918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2B493456" w:rsidR="007B3F9D" w:rsidRPr="00150973" w:rsidRDefault="007B3F9D" w:rsidP="00C9691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C1CEAF4" w14:textId="35B40B14" w:rsidR="007B3F9D" w:rsidRDefault="007B3F9D" w:rsidP="009425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>ကျေးရွာတွင်အမျိုးသမီးများသည်အေးချမ်းစွာရှာဖွေလုပ်ကိုင်စားသောက်ရင်း၊ကျေးရွာအတွက်တစ်ဖက် တစ်လမ်းမှကူညီထောက်ပံ့ကြသည်ကိုတွေ့ရပါသည်။</w:t>
      </w:r>
    </w:p>
    <w:p w14:paraId="4C6E465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C96918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C96918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74150990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7FE98BE0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1245854F" w:rsidR="007B3F9D" w:rsidRPr="00627A51" w:rsidRDefault="007B3F9D" w:rsidP="009425B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BD58336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3907B579" w:rsidR="007B3F9D" w:rsidRPr="00627A51" w:rsidRDefault="007B3F9D" w:rsidP="009425B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B8FE5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FCCF64C" w14:textId="16EBA551" w:rsidR="007B3F9D" w:rsidRPr="00CD78F6" w:rsidRDefault="007B3F9D" w:rsidP="009425B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9425B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EE9311E" w14:textId="77777777" w:rsidTr="00C96918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C96918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D6434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FB7F0A1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C96918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549F746A" w14:textId="36E26A58" w:rsidR="007B3F9D" w:rsidRDefault="007B3F9D" w:rsidP="009425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425B3">
        <w:rPr>
          <w:rFonts w:ascii="Pyidaungsu" w:hAnsi="Pyidaungsu" w:cs="Pyidaungsu"/>
          <w:bCs/>
          <w:cs/>
          <w:lang w:val="en-GB" w:bidi="my-MM"/>
        </w:rPr>
        <w:t>ကျောက်ခင်းလမ်းဖြစ်ပြီးအခြေအနေကောင်းမွန်ခြင်းနှင့်ရွာချင်းဆက်လမ်းမှာ အသင့်အတင့်အခြေအနေရှိသော ကျောက်ခင်းလမ်းဖြစ်ပြီးရာသီဥတုကြောင့်ပျက်စီးထိခိုက်မှု မရှိနိုင်  ကြောင်း တွေ့ရပါသည်။</w:t>
      </w:r>
    </w:p>
    <w:p w14:paraId="0441E6B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C96918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C96918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C96918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47A9622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AFE91D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DE9A6D9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vAlign w:val="center"/>
          </w:tcPr>
          <w:p w14:paraId="4D5D7030" w14:textId="72AFEDEE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433190F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762FDFA" w14:textId="77777777" w:rsidTr="00C96918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032F361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C96918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C96918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C96918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C96918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C969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C969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2D84668" w14:textId="6EF138E9" w:rsidR="007B3F9D" w:rsidRDefault="007B3F9D" w:rsidP="004B68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>ရွာချင်းဆက်လမ်းတွင်တည်ရှိသော ကွန်ကရစ်တံတား နှင့် သစ်သားတံတား (၂)စင်းမှာ သင့်တင့်ကောင်းမွန်ကြောင်းတွေ့ရပါသည်။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E11C61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AE9570B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4BD270C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78FE056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E092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C96918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C96918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3843E8DC" w:rsidR="007B3F9D" w:rsidRPr="00627A51" w:rsidRDefault="007B3F9D" w:rsidP="004B686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C96918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2D23959C" w:rsidR="007B3F9D" w:rsidRPr="00627A51" w:rsidRDefault="007B3F9D" w:rsidP="004B686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C96918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0FF1E8E5" w:rsidR="007B3F9D" w:rsidRPr="00627A51" w:rsidRDefault="007B3F9D" w:rsidP="004B686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6D7F7BD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EBFC98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C96918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C96918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2049054F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2C5D62D2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15A4D1D5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6F128D0D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18A6E976" w:rsidR="007B3F9D" w:rsidRDefault="007B3F9D" w:rsidP="004B68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>သယ်ယူပို့ဆောင်ရေးအတွက်ကားနှင့်နွားလှည်းကိုသာအသုံးပြုကြပြီးသွားလာရန် အတွက်စက်ဘီးနှင့် ဆိုင်ကယ်တို့ကိုအသုံးပြုကြသည်ဟုတွေ့ရပါသည်။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C96918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C96918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C96918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C96918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56571A4C" w:rsidR="007B3F9D" w:rsidRPr="00627A51" w:rsidRDefault="004B686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၂၀၉</w:t>
            </w:r>
          </w:p>
        </w:tc>
        <w:tc>
          <w:tcPr>
            <w:tcW w:w="1530" w:type="dxa"/>
          </w:tcPr>
          <w:p w14:paraId="70769E5E" w14:textId="6698CBEB" w:rsidR="007B3F9D" w:rsidRPr="00627A51" w:rsidRDefault="004B686D" w:rsidP="00C96918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790" w:type="dxa"/>
            <w:vAlign w:val="center"/>
          </w:tcPr>
          <w:p w14:paraId="11A6814D" w14:textId="7390639E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183280CE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F7D49C" w14:textId="77777777" w:rsidTr="00C96918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C96918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C96918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C96918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C96918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C96918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C96918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C96918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C96918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648426EA" w:rsidR="007B3F9D" w:rsidRPr="00627A51" w:rsidRDefault="004B686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530" w:type="dxa"/>
          </w:tcPr>
          <w:p w14:paraId="3DD690D8" w14:textId="3CD5D52C" w:rsidR="007B3F9D" w:rsidRPr="00627A51" w:rsidRDefault="004B686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C96918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679D6462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4B686D">
        <w:rPr>
          <w:rFonts w:ascii="Pyidaungsu" w:hAnsi="Pyidaungsu" w:cs="Pyidaungsu"/>
          <w:bCs/>
          <w:lang w:val="en-GB"/>
        </w:rPr>
        <w:t>ကျေးရွာတွင်အိမ်ခြေ(၂၀၉) မှာဆိုလာစနစ်ကိုကောင်းမွန်စွာအသုံးပြုကသည်ကို တွေ့ရပါသည်။</w:t>
      </w:r>
    </w:p>
    <w:p w14:paraId="5FD29AD7" w14:textId="644CCC8F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lastRenderedPageBreak/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279"/>
        <w:gridCol w:w="1435"/>
        <w:gridCol w:w="1104"/>
        <w:gridCol w:w="1827"/>
        <w:gridCol w:w="2483"/>
      </w:tblGrid>
      <w:tr w:rsidR="007B3F9D" w:rsidRPr="00627A51" w14:paraId="5A55ABCB" w14:textId="77777777" w:rsidTr="00C96918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C96918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1C20E503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၉၇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34FE5CA9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၇၁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1D359E8E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2D107B4A" w:rsidR="007B3F9D" w:rsidRPr="00627A51" w:rsidRDefault="004B686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၈၁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AA4E7BE" w14:textId="3B813A11" w:rsidR="004B686D" w:rsidRDefault="007B3F9D" w:rsidP="004B68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4B686D">
        <w:rPr>
          <w:rFonts w:ascii="Pyidaungsu" w:hAnsi="Pyidaungsu" w:cs="Pyidaungsu"/>
          <w:bCs/>
          <w:cs/>
          <w:lang w:val="en-GB" w:bidi="my-MM"/>
        </w:rPr>
        <w:t>ကျေးရွာတွင်ဖုန်းသုံးစွဲသူ(၉၇)အိမ် နှင့်အင်တာနက် လက်လှမ်းမမှီသည့် အိမ်ထောင်စုမှာ (၈၁) အိမ်ဖြစ်ပါသည်။</w:t>
      </w:r>
      <w:r w:rsidR="004B686D" w:rsidRPr="00627A51">
        <w:rPr>
          <w:rFonts w:ascii="Pyidaungsu" w:hAnsi="Pyidaungsu" w:cs="Pyidaungsu"/>
          <w:bCs/>
          <w:lang w:val="en-GB"/>
        </w:rPr>
        <w:t xml:space="preserve"> </w:t>
      </w:r>
    </w:p>
    <w:p w14:paraId="3EAA0441" w14:textId="635B2AAE" w:rsidR="007B3F9D" w:rsidRPr="00627A51" w:rsidRDefault="007B3F9D" w:rsidP="004B68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C96918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C96918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C96918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55E1D49A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C9691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4AA5E0ED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C9691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090481C0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C9691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52FEE79B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6622E78" w14:textId="77777777" w:rsidTr="00C9691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1B5EDC25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C9691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5F694C9D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C9691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38B8ABAF" w:rsidR="007B3F9D" w:rsidRPr="00627A51" w:rsidRDefault="007B3F9D" w:rsidP="00C969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2213179D" w14:textId="74A2C12A" w:rsidR="007B3F9D" w:rsidRDefault="007B3F9D" w:rsidP="004B68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B686D">
        <w:rPr>
          <w:rFonts w:ascii="Pyidaungsu" w:hAnsi="Pyidaungsu" w:cs="Pyidaungsu"/>
          <w:bCs/>
          <w:cs/>
          <w:lang w:val="en-GB" w:bidi="my-MM"/>
        </w:rPr>
        <w:t xml:space="preserve"> လူငယ်များ အနားယူအပန်းဖြေရန်နေရာ ပျော်ပွဲရွှင်ပွဲ များနှင့် လူမှုရေးလုပ်ငန်း များတွင်ပါဝင်မှုများကြောင်းတွေ့ရပါသည်။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C96918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C96918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25E492E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C96918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3539575D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vAlign w:val="center"/>
          </w:tcPr>
          <w:p w14:paraId="2593698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C96918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04D6C3E1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vAlign w:val="center"/>
          </w:tcPr>
          <w:p w14:paraId="05568943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C96918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5882240B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C96918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07A93E24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vAlign w:val="center"/>
          </w:tcPr>
          <w:p w14:paraId="33586C7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C96918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4084F1EA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74603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9CD2B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C96918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C96918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04BB7EC0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66389ED2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13DB7E83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C969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36B664F6" w:rsidR="007B3F9D" w:rsidRPr="00627A51" w:rsidRDefault="007B3F9D" w:rsidP="004B68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bookmarkStart w:id="0" w:name="_GoBack"/>
            <w:bookmarkEnd w:id="0"/>
            <w:r w:rsidR="004B686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03BD54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D4A2EA" w14:textId="0270DDDB" w:rsidR="00444B56" w:rsidRPr="00515506" w:rsidRDefault="007B3F9D" w:rsidP="007B3F9D">
      <w:pPr>
        <w:rPr>
          <w:rFonts w:ascii="Times New Roman" w:hAnsi="Times New Roman" w:cs="Times New Roman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C29DD" w14:textId="77777777" w:rsidR="009B322D" w:rsidRDefault="009B322D" w:rsidP="003473C6">
      <w:pPr>
        <w:spacing w:after="0" w:line="240" w:lineRule="auto"/>
      </w:pPr>
      <w:r>
        <w:separator/>
      </w:r>
    </w:p>
  </w:endnote>
  <w:endnote w:type="continuationSeparator" w:id="0">
    <w:p w14:paraId="17A8DCE0" w14:textId="77777777" w:rsidR="009B322D" w:rsidRDefault="009B322D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5E7B0C" w:rsidRDefault="005E7B0C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5E7B0C" w:rsidRDefault="005E7B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5E7B0C" w:rsidRDefault="005E7B0C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86D">
      <w:rPr>
        <w:rStyle w:val="PageNumber"/>
        <w:noProof/>
      </w:rPr>
      <w:t>65</w:t>
    </w:r>
    <w:r>
      <w:rPr>
        <w:rStyle w:val="PageNumber"/>
      </w:rPr>
      <w:fldChar w:fldCharType="end"/>
    </w:r>
  </w:p>
  <w:p w14:paraId="2E400C33" w14:textId="77777777" w:rsidR="005E7B0C" w:rsidRDefault="005E7B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F33F5" w14:textId="77777777" w:rsidR="009B322D" w:rsidRDefault="009B322D" w:rsidP="003473C6">
      <w:pPr>
        <w:spacing w:after="0" w:line="240" w:lineRule="auto"/>
      </w:pPr>
      <w:r>
        <w:separator/>
      </w:r>
    </w:p>
  </w:footnote>
  <w:footnote w:type="continuationSeparator" w:id="0">
    <w:p w14:paraId="59DFE543" w14:textId="77777777" w:rsidR="009B322D" w:rsidRDefault="009B322D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423DA"/>
    <w:rsid w:val="00054835"/>
    <w:rsid w:val="00060473"/>
    <w:rsid w:val="00067227"/>
    <w:rsid w:val="000911F2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10730"/>
    <w:rsid w:val="00212E91"/>
    <w:rsid w:val="0022394F"/>
    <w:rsid w:val="00256DE9"/>
    <w:rsid w:val="0026232C"/>
    <w:rsid w:val="00262E79"/>
    <w:rsid w:val="0027385F"/>
    <w:rsid w:val="00277C62"/>
    <w:rsid w:val="002B33B2"/>
    <w:rsid w:val="002C07A4"/>
    <w:rsid w:val="002C0C09"/>
    <w:rsid w:val="002C4CE3"/>
    <w:rsid w:val="002C64DC"/>
    <w:rsid w:val="002D143C"/>
    <w:rsid w:val="003103E1"/>
    <w:rsid w:val="00310F1B"/>
    <w:rsid w:val="00314D38"/>
    <w:rsid w:val="003330B2"/>
    <w:rsid w:val="003344B3"/>
    <w:rsid w:val="00340C4E"/>
    <w:rsid w:val="003473C6"/>
    <w:rsid w:val="0035347C"/>
    <w:rsid w:val="0036721F"/>
    <w:rsid w:val="00370400"/>
    <w:rsid w:val="0038043A"/>
    <w:rsid w:val="0039134C"/>
    <w:rsid w:val="0039707F"/>
    <w:rsid w:val="00397389"/>
    <w:rsid w:val="003A5C74"/>
    <w:rsid w:val="003B4738"/>
    <w:rsid w:val="003C2C55"/>
    <w:rsid w:val="003E34AA"/>
    <w:rsid w:val="003E4422"/>
    <w:rsid w:val="003F63E3"/>
    <w:rsid w:val="003F7705"/>
    <w:rsid w:val="00400924"/>
    <w:rsid w:val="004026EF"/>
    <w:rsid w:val="004066A4"/>
    <w:rsid w:val="00407799"/>
    <w:rsid w:val="004211FA"/>
    <w:rsid w:val="00437821"/>
    <w:rsid w:val="00444191"/>
    <w:rsid w:val="00444B56"/>
    <w:rsid w:val="00466A54"/>
    <w:rsid w:val="00471C74"/>
    <w:rsid w:val="00474967"/>
    <w:rsid w:val="00482C6B"/>
    <w:rsid w:val="00486366"/>
    <w:rsid w:val="004A04D0"/>
    <w:rsid w:val="004B686D"/>
    <w:rsid w:val="004B7752"/>
    <w:rsid w:val="004F1BF7"/>
    <w:rsid w:val="004F2A49"/>
    <w:rsid w:val="004F30B8"/>
    <w:rsid w:val="00501489"/>
    <w:rsid w:val="00515506"/>
    <w:rsid w:val="00521FE9"/>
    <w:rsid w:val="00540F60"/>
    <w:rsid w:val="00546DAF"/>
    <w:rsid w:val="00555072"/>
    <w:rsid w:val="00557CEC"/>
    <w:rsid w:val="00564317"/>
    <w:rsid w:val="00571F24"/>
    <w:rsid w:val="0058105B"/>
    <w:rsid w:val="005813CE"/>
    <w:rsid w:val="00583AB5"/>
    <w:rsid w:val="005846F9"/>
    <w:rsid w:val="0059396B"/>
    <w:rsid w:val="005B3457"/>
    <w:rsid w:val="005C0DBA"/>
    <w:rsid w:val="005C6570"/>
    <w:rsid w:val="005D0E65"/>
    <w:rsid w:val="005E30E0"/>
    <w:rsid w:val="005E7B0C"/>
    <w:rsid w:val="00600201"/>
    <w:rsid w:val="0061606F"/>
    <w:rsid w:val="006174BA"/>
    <w:rsid w:val="00620734"/>
    <w:rsid w:val="00632730"/>
    <w:rsid w:val="00651FFE"/>
    <w:rsid w:val="00662B19"/>
    <w:rsid w:val="00667480"/>
    <w:rsid w:val="00681459"/>
    <w:rsid w:val="00693D0B"/>
    <w:rsid w:val="006A061E"/>
    <w:rsid w:val="006A5F15"/>
    <w:rsid w:val="006C1FCB"/>
    <w:rsid w:val="006F044A"/>
    <w:rsid w:val="007217E6"/>
    <w:rsid w:val="007239D1"/>
    <w:rsid w:val="00745710"/>
    <w:rsid w:val="007517DA"/>
    <w:rsid w:val="00770E5C"/>
    <w:rsid w:val="0078195F"/>
    <w:rsid w:val="007842B6"/>
    <w:rsid w:val="00794CE6"/>
    <w:rsid w:val="007A5112"/>
    <w:rsid w:val="007B1811"/>
    <w:rsid w:val="007B3F9D"/>
    <w:rsid w:val="007B4119"/>
    <w:rsid w:val="007C1E25"/>
    <w:rsid w:val="007C5502"/>
    <w:rsid w:val="007D1D9C"/>
    <w:rsid w:val="00814A91"/>
    <w:rsid w:val="00821CEE"/>
    <w:rsid w:val="00845689"/>
    <w:rsid w:val="00847C6D"/>
    <w:rsid w:val="00855CCD"/>
    <w:rsid w:val="00865C77"/>
    <w:rsid w:val="00875A90"/>
    <w:rsid w:val="008771C4"/>
    <w:rsid w:val="00885DE0"/>
    <w:rsid w:val="00894A1F"/>
    <w:rsid w:val="00895139"/>
    <w:rsid w:val="008967D4"/>
    <w:rsid w:val="008A219F"/>
    <w:rsid w:val="008B72F5"/>
    <w:rsid w:val="008C28C0"/>
    <w:rsid w:val="008C75E6"/>
    <w:rsid w:val="008E0F6F"/>
    <w:rsid w:val="008E6106"/>
    <w:rsid w:val="008F31FA"/>
    <w:rsid w:val="0090101B"/>
    <w:rsid w:val="00912E94"/>
    <w:rsid w:val="00913C8A"/>
    <w:rsid w:val="00915148"/>
    <w:rsid w:val="00920AB3"/>
    <w:rsid w:val="00940E74"/>
    <w:rsid w:val="00941764"/>
    <w:rsid w:val="009425B3"/>
    <w:rsid w:val="0096697C"/>
    <w:rsid w:val="009778A2"/>
    <w:rsid w:val="00983FB0"/>
    <w:rsid w:val="009A6E53"/>
    <w:rsid w:val="009B2E50"/>
    <w:rsid w:val="009B3105"/>
    <w:rsid w:val="009B322D"/>
    <w:rsid w:val="009C548C"/>
    <w:rsid w:val="009E5BFF"/>
    <w:rsid w:val="00A0561A"/>
    <w:rsid w:val="00A33A90"/>
    <w:rsid w:val="00A44D79"/>
    <w:rsid w:val="00A55BF5"/>
    <w:rsid w:val="00A638BB"/>
    <w:rsid w:val="00A67DEF"/>
    <w:rsid w:val="00A77D1A"/>
    <w:rsid w:val="00A929B4"/>
    <w:rsid w:val="00A93FB0"/>
    <w:rsid w:val="00A951BE"/>
    <w:rsid w:val="00AA03E9"/>
    <w:rsid w:val="00AB57B3"/>
    <w:rsid w:val="00AC69AC"/>
    <w:rsid w:val="00AD48AC"/>
    <w:rsid w:val="00AF12A1"/>
    <w:rsid w:val="00B0623C"/>
    <w:rsid w:val="00B064AF"/>
    <w:rsid w:val="00B14B71"/>
    <w:rsid w:val="00B22705"/>
    <w:rsid w:val="00B3046E"/>
    <w:rsid w:val="00B61470"/>
    <w:rsid w:val="00B65CA0"/>
    <w:rsid w:val="00B674C7"/>
    <w:rsid w:val="00B844F1"/>
    <w:rsid w:val="00B87D35"/>
    <w:rsid w:val="00BC1313"/>
    <w:rsid w:val="00BE416E"/>
    <w:rsid w:val="00BF05F2"/>
    <w:rsid w:val="00C14491"/>
    <w:rsid w:val="00C406FF"/>
    <w:rsid w:val="00C514D0"/>
    <w:rsid w:val="00C53856"/>
    <w:rsid w:val="00C60333"/>
    <w:rsid w:val="00C60ECA"/>
    <w:rsid w:val="00C72C63"/>
    <w:rsid w:val="00C74A17"/>
    <w:rsid w:val="00C901B7"/>
    <w:rsid w:val="00C96918"/>
    <w:rsid w:val="00C97A34"/>
    <w:rsid w:val="00CD1910"/>
    <w:rsid w:val="00CD27D1"/>
    <w:rsid w:val="00CD408D"/>
    <w:rsid w:val="00CE39F4"/>
    <w:rsid w:val="00CE5392"/>
    <w:rsid w:val="00CE68BD"/>
    <w:rsid w:val="00CF34EB"/>
    <w:rsid w:val="00D00D21"/>
    <w:rsid w:val="00D04569"/>
    <w:rsid w:val="00D1777F"/>
    <w:rsid w:val="00D228B5"/>
    <w:rsid w:val="00D35A0D"/>
    <w:rsid w:val="00D40584"/>
    <w:rsid w:val="00D55DF0"/>
    <w:rsid w:val="00D57284"/>
    <w:rsid w:val="00D64BE7"/>
    <w:rsid w:val="00D702E5"/>
    <w:rsid w:val="00D74508"/>
    <w:rsid w:val="00D74D94"/>
    <w:rsid w:val="00D76EC0"/>
    <w:rsid w:val="00D829A3"/>
    <w:rsid w:val="00DA4E70"/>
    <w:rsid w:val="00DB4AB5"/>
    <w:rsid w:val="00DC1C97"/>
    <w:rsid w:val="00DD5BE3"/>
    <w:rsid w:val="00DE0E6C"/>
    <w:rsid w:val="00DF6ABB"/>
    <w:rsid w:val="00E07DBA"/>
    <w:rsid w:val="00E15CDC"/>
    <w:rsid w:val="00E26173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17B"/>
    <w:rsid w:val="00EF4613"/>
    <w:rsid w:val="00F01F64"/>
    <w:rsid w:val="00F07C47"/>
    <w:rsid w:val="00F2450A"/>
    <w:rsid w:val="00F31104"/>
    <w:rsid w:val="00F57C74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7B46-EDF9-4421-987F-2694F6D2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66</Pages>
  <Words>11904</Words>
  <Characters>67856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186</cp:revision>
  <cp:lastPrinted>2018-05-28T05:38:00Z</cp:lastPrinted>
  <dcterms:created xsi:type="dcterms:W3CDTF">2018-05-28T09:05:00Z</dcterms:created>
  <dcterms:modified xsi:type="dcterms:W3CDTF">2021-06-03T06:44:00Z</dcterms:modified>
</cp:coreProperties>
</file>